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528CDBCF" w:rsidR="0041676D" w:rsidRPr="00836170" w:rsidRDefault="00A452D4" w:rsidP="00A452D4">
      <w:pPr>
        <w:pStyle w:val="NoSpacing"/>
        <w:rPr>
          <w:b/>
          <w:bCs/>
          <w:lang w:val="en-US"/>
        </w:rPr>
      </w:pPr>
      <w:r w:rsidRPr="00836170">
        <w:rPr>
          <w:b/>
          <w:bCs/>
          <w:lang w:val="en-US"/>
        </w:rPr>
        <w:t>1.</w:t>
      </w:r>
      <w:r w:rsidRPr="00836170">
        <w:rPr>
          <w:b/>
          <w:bCs/>
          <w:lang w:val="en-US"/>
        </w:rPr>
        <w:tab/>
      </w:r>
      <w:r w:rsidR="00766365" w:rsidRPr="00836170">
        <w:rPr>
          <w:b/>
          <w:bCs/>
          <w:lang w:val="en-US"/>
        </w:rPr>
        <w:t>Evaluation b</w:t>
      </w:r>
      <w:r w:rsidR="00176093" w:rsidRPr="00836170">
        <w:rPr>
          <w:b/>
          <w:bCs/>
          <w:lang w:val="en-US"/>
        </w:rPr>
        <w:t xml:space="preserve">y </w:t>
      </w:r>
      <w:r w:rsidR="0041676D" w:rsidRPr="00836170">
        <w:rPr>
          <w:b/>
          <w:bCs/>
          <w:lang w:val="en-US"/>
        </w:rPr>
        <w:t xml:space="preserve">Single </w:t>
      </w:r>
      <w:r w:rsidR="004C7F37" w:rsidRPr="00836170">
        <w:rPr>
          <w:b/>
          <w:bCs/>
          <w:lang w:val="en-US"/>
        </w:rPr>
        <w:t>Bubble</w:t>
      </w:r>
      <w:r w:rsidR="0041676D" w:rsidRPr="00836170">
        <w:rPr>
          <w:b/>
          <w:bCs/>
          <w:lang w:val="en-US"/>
        </w:rPr>
        <w:t>:</w:t>
      </w:r>
      <w:r w:rsidR="0041676D" w:rsidRPr="00836170">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58B743B7" w:rsidR="0004454D" w:rsidRPr="00176093" w:rsidRDefault="00216DF3" w:rsidP="00216DF3">
      <w:pPr>
        <w:spacing w:before="100" w:beforeAutospacing="1" w:after="60"/>
        <w:rPr>
          <w:b/>
          <w:bCs/>
        </w:rPr>
      </w:pPr>
      <w:r w:rsidRPr="00176093">
        <w:rPr>
          <w:b/>
          <w:bCs/>
        </w:rPr>
        <w:lastRenderedPageBreak/>
        <w:t>1.1</w:t>
      </w:r>
      <w:r w:rsidRPr="00176093">
        <w:rPr>
          <w:b/>
          <w:bCs/>
        </w:rPr>
        <w:tab/>
      </w:r>
      <w:r w:rsidR="00952A3D" w:rsidRPr="00176093">
        <w:rPr>
          <w:b/>
          <w:bCs/>
        </w:rPr>
        <w:t>Ca</w:t>
      </w:r>
      <w:r w:rsidR="005E570E" w:rsidRPr="00176093">
        <w:rPr>
          <w:b/>
          <w:bCs/>
        </w:rPr>
        <w:t xml:space="preserve"> </w:t>
      </w:r>
      <w:r w:rsidR="00980E12" w:rsidRPr="00176093">
        <w:rPr>
          <w:b/>
          <w:bCs/>
        </w:rPr>
        <w:t>Evaluation section</w:t>
      </w:r>
      <w:r w:rsidR="00855BF9" w:rsidRPr="00176093">
        <w:rPr>
          <w:b/>
          <w:bCs/>
        </w:rPr>
        <w:t>:</w:t>
      </w:r>
    </w:p>
    <w:p w14:paraId="12649637" w14:textId="77777777" w:rsidR="005E570E" w:rsidRDefault="005E570E" w:rsidP="001D56C8">
      <w:pPr>
        <w:pStyle w:val="NoSpacing"/>
      </w:pPr>
    </w:p>
    <w:p w14:paraId="579913EB" w14:textId="587659F0"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7D7937">
        <w:rPr>
          <w:noProof/>
        </w:rPr>
        <w:drawing>
          <wp:inline distT="0" distB="0" distL="0" distR="0" wp14:anchorId="4F652906" wp14:editId="0E3B006D">
            <wp:extent cx="5731510" cy="641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4135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096574EB" w:rsidR="006922A0" w:rsidRPr="006727F0" w:rsidRDefault="007D7937" w:rsidP="002C14BD">
      <w:pPr>
        <w:rPr>
          <w:color w:val="000000"/>
          <w:shd w:val="clear" w:color="auto" w:fill="FFFFFF"/>
        </w:rPr>
      </w:pPr>
      <w:r>
        <w:rPr>
          <w:noProof/>
          <w:color w:val="000000"/>
          <w:shd w:val="clear" w:color="auto" w:fill="FFFFFF"/>
        </w:rPr>
        <w:drawing>
          <wp:inline distT="0" distB="0" distL="0" distR="0" wp14:anchorId="144310CC" wp14:editId="1546D17F">
            <wp:extent cx="500514" cy="495656"/>
            <wp:effectExtent l="0" t="0" r="0" b="0"/>
            <wp:docPr id="503" name="Picture 5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849" cy="522725"/>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49E03A99" w:rsidR="006922A0" w:rsidRPr="006727F0" w:rsidRDefault="007D7937" w:rsidP="002C14BD">
      <w:pPr>
        <w:rPr>
          <w:color w:val="000000"/>
          <w:shd w:val="clear" w:color="auto" w:fill="FFFFFF"/>
        </w:rPr>
      </w:pPr>
      <w:r>
        <w:rPr>
          <w:noProof/>
          <w:color w:val="000000"/>
          <w:shd w:val="clear" w:color="auto" w:fill="FFFFFF"/>
        </w:rPr>
        <w:drawing>
          <wp:inline distT="0" distB="0" distL="0" distR="0" wp14:anchorId="3A34EA5B" wp14:editId="57D52943">
            <wp:extent cx="500380" cy="495521"/>
            <wp:effectExtent l="0" t="0" r="0" b="0"/>
            <wp:docPr id="504" name="Picture 50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Diagram, venn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535" cy="503597"/>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39B898BE" w:rsidR="006922A0" w:rsidRPr="006727F0" w:rsidRDefault="007D7937" w:rsidP="002C14BD">
      <w:pPr>
        <w:rPr>
          <w:color w:val="000000"/>
          <w:shd w:val="clear" w:color="auto" w:fill="FFFFFF"/>
          <w:lang w:val="en-US"/>
        </w:rPr>
      </w:pPr>
      <w:r>
        <w:rPr>
          <w:noProof/>
          <w:color w:val="000000"/>
          <w:shd w:val="clear" w:color="auto" w:fill="FFFFFF"/>
          <w:lang w:val="en-US"/>
        </w:rPr>
        <w:drawing>
          <wp:inline distT="0" distB="0" distL="0" distR="0" wp14:anchorId="79C88790" wp14:editId="53D342E8">
            <wp:extent cx="500380" cy="495522"/>
            <wp:effectExtent l="0" t="0" r="0" b="0"/>
            <wp:docPr id="505" name="Picture 5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958" cy="505007"/>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3E76F1F4" w:rsidR="006922A0" w:rsidRPr="006727F0" w:rsidRDefault="007D7937" w:rsidP="002C14BD">
      <w:pPr>
        <w:rPr>
          <w:color w:val="000000"/>
          <w:shd w:val="clear" w:color="auto" w:fill="FFFFFF"/>
          <w:lang w:val="en-US"/>
        </w:rPr>
      </w:pPr>
      <w:r>
        <w:rPr>
          <w:noProof/>
          <w:color w:val="000000"/>
          <w:shd w:val="clear" w:color="auto" w:fill="FFFFFF"/>
          <w:lang w:val="en-US"/>
        </w:rPr>
        <w:drawing>
          <wp:inline distT="0" distB="0" distL="0" distR="0" wp14:anchorId="742CF501" wp14:editId="36E428F9">
            <wp:extent cx="500380" cy="495522"/>
            <wp:effectExtent l="0" t="0" r="0" b="0"/>
            <wp:docPr id="506" name="Picture 50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venn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041" cy="504099"/>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54813F75" w:rsidR="006922A0" w:rsidRPr="006727F0" w:rsidRDefault="007D7937" w:rsidP="006922A0">
      <w:pPr>
        <w:rPr>
          <w:color w:val="000000"/>
          <w:shd w:val="clear" w:color="auto" w:fill="FFFFFF"/>
          <w:lang w:val="en-US"/>
        </w:rPr>
      </w:pPr>
      <w:r>
        <w:rPr>
          <w:noProof/>
          <w:color w:val="000000"/>
          <w:shd w:val="clear" w:color="auto" w:fill="FFFFFF"/>
          <w:lang w:val="en-US"/>
        </w:rPr>
        <w:drawing>
          <wp:inline distT="0" distB="0" distL="0" distR="0" wp14:anchorId="7D6C5440" wp14:editId="1D99F96F">
            <wp:extent cx="500380" cy="495523"/>
            <wp:effectExtent l="0" t="0" r="0" b="0"/>
            <wp:docPr id="507" name="Picture 5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548" cy="508563"/>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4026E084" w:rsidR="007961D3" w:rsidRDefault="007961D3" w:rsidP="00271B40">
      <w:pPr>
        <w:spacing w:before="100" w:beforeAutospacing="1" w:after="60"/>
        <w:rPr>
          <w:b/>
          <w:bCs/>
          <w:u w:val="single"/>
        </w:rPr>
      </w:pPr>
    </w:p>
    <w:p w14:paraId="2E800338" w14:textId="77777777" w:rsidR="007D7937" w:rsidRDefault="007D7937" w:rsidP="00271B40">
      <w:pPr>
        <w:spacing w:before="100" w:beforeAutospacing="1" w:after="60"/>
        <w:rPr>
          <w:b/>
          <w:bCs/>
          <w:u w:val="single"/>
        </w:rPr>
      </w:pPr>
    </w:p>
    <w:p w14:paraId="70831B91" w14:textId="7E5D06BF" w:rsidR="001D56C8" w:rsidRPr="00176093" w:rsidRDefault="00F02F3D" w:rsidP="00F02F3D">
      <w:pPr>
        <w:spacing w:before="100" w:beforeAutospacing="1" w:after="60"/>
        <w:rPr>
          <w:b/>
          <w:bCs/>
        </w:rPr>
      </w:pPr>
      <w:r w:rsidRPr="00176093">
        <w:rPr>
          <w:b/>
          <w:bCs/>
        </w:rPr>
        <w:lastRenderedPageBreak/>
        <w:t>1.2</w:t>
      </w:r>
      <w:r w:rsidRPr="00176093">
        <w:rPr>
          <w:b/>
          <w:bCs/>
        </w:rPr>
        <w:tab/>
      </w:r>
      <w:r w:rsidR="00271B40" w:rsidRPr="00176093">
        <w:rPr>
          <w:b/>
          <w:bCs/>
        </w:rPr>
        <w:t>ca-static 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7DE8D27F" w:rsidR="006C408F" w:rsidRDefault="007D7937" w:rsidP="006C408F">
      <w:pPr>
        <w:pStyle w:val="NoSpacing"/>
      </w:pPr>
      <w:r>
        <w:rPr>
          <w:noProof/>
        </w:rPr>
        <w:drawing>
          <wp:inline distT="0" distB="0" distL="0" distR="0" wp14:anchorId="67E0587B" wp14:editId="0C4FE9D2">
            <wp:extent cx="5731510" cy="6350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3500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2CD5E8A3" w:rsidR="006C408F" w:rsidRPr="006727F0" w:rsidRDefault="007D7937" w:rsidP="006C408F">
      <w:pPr>
        <w:pStyle w:val="NoSpacing"/>
      </w:pPr>
      <w:r>
        <w:rPr>
          <w:noProof/>
        </w:rPr>
        <w:drawing>
          <wp:inline distT="0" distB="0" distL="0" distR="0" wp14:anchorId="254A7940" wp14:editId="278C1BC2">
            <wp:extent cx="500380" cy="495523"/>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663" cy="529473"/>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1EB8BB8F" w:rsidR="00F5555B" w:rsidRPr="006727F0" w:rsidRDefault="007D7937" w:rsidP="00F5555B">
      <w:pPr>
        <w:rPr>
          <w:color w:val="000000"/>
          <w:shd w:val="clear" w:color="auto" w:fill="FFFFFF"/>
          <w:lang w:val="en-US"/>
        </w:rPr>
      </w:pPr>
      <w:r>
        <w:rPr>
          <w:noProof/>
          <w:color w:val="000000"/>
          <w:shd w:val="clear" w:color="auto" w:fill="FFFFFF"/>
          <w:lang w:val="en-US"/>
        </w:rPr>
        <w:drawing>
          <wp:inline distT="0" distB="0" distL="0" distR="0" wp14:anchorId="30002E19" wp14:editId="2FC7D1B7">
            <wp:extent cx="500380" cy="495522"/>
            <wp:effectExtent l="0" t="0" r="0" b="0"/>
            <wp:docPr id="81" name="Picture 8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008" cy="514960"/>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16C2A6E6" w:rsidR="00F9045C" w:rsidRPr="006727F0" w:rsidRDefault="007D7937" w:rsidP="00F5555B">
      <w:pPr>
        <w:rPr>
          <w:color w:val="000000"/>
          <w:shd w:val="clear" w:color="auto" w:fill="FFFFFF"/>
        </w:rPr>
      </w:pPr>
      <w:r>
        <w:rPr>
          <w:noProof/>
          <w:color w:val="000000"/>
          <w:shd w:val="clear" w:color="auto" w:fill="FFFFFF"/>
        </w:rPr>
        <w:drawing>
          <wp:inline distT="0" distB="0" distL="0" distR="0" wp14:anchorId="448988EA" wp14:editId="402A4B6A">
            <wp:extent cx="500380" cy="495521"/>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865" cy="516797"/>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52BF5839" w:rsidR="00F9045C" w:rsidRPr="006727F0" w:rsidRDefault="007D7937" w:rsidP="00F5555B">
      <w:pPr>
        <w:rPr>
          <w:color w:val="000000"/>
          <w:shd w:val="clear" w:color="auto" w:fill="FFFFFF"/>
        </w:rPr>
      </w:pPr>
      <w:r>
        <w:rPr>
          <w:noProof/>
          <w:color w:val="000000"/>
          <w:shd w:val="clear" w:color="auto" w:fill="FFFFFF"/>
        </w:rPr>
        <w:drawing>
          <wp:inline distT="0" distB="0" distL="0" distR="0" wp14:anchorId="11A85A14" wp14:editId="3FEE550A">
            <wp:extent cx="500155" cy="495300"/>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994" cy="509005"/>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ACDDCC1" w:rsidR="00611919" w:rsidRPr="006727F0" w:rsidRDefault="007D7937" w:rsidP="006C408F">
      <w:pPr>
        <w:pStyle w:val="NoSpacing"/>
      </w:pPr>
      <w:r>
        <w:rPr>
          <w:noProof/>
        </w:rPr>
        <w:drawing>
          <wp:inline distT="0" distB="0" distL="0" distR="0" wp14:anchorId="069A9F4D" wp14:editId="60001E2C">
            <wp:extent cx="500380" cy="495522"/>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78" cy="513939"/>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3702E2DA" w:rsidR="00A31D71" w:rsidRDefault="00A31D71" w:rsidP="006E4EB7">
      <w:pPr>
        <w:rPr>
          <w:rFonts w:ascii="Helvetica Neue" w:hAnsi="Helvetica Neue"/>
          <w:color w:val="000000"/>
          <w:shd w:val="clear" w:color="auto" w:fill="FFFFFF"/>
          <w:lang w:val="en-US"/>
        </w:rPr>
      </w:pPr>
    </w:p>
    <w:p w14:paraId="04C5A2A3" w14:textId="71026882" w:rsidR="007D7937" w:rsidRDefault="007D7937" w:rsidP="006E4EB7">
      <w:pPr>
        <w:rPr>
          <w:rFonts w:ascii="Helvetica Neue" w:hAnsi="Helvetica Neue"/>
          <w:color w:val="000000"/>
          <w:shd w:val="clear" w:color="auto" w:fill="FFFFFF"/>
          <w:lang w:val="en-US"/>
        </w:rPr>
      </w:pPr>
    </w:p>
    <w:p w14:paraId="047025C3" w14:textId="77777777" w:rsidR="007D7937" w:rsidRDefault="007D7937"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6750FDC3" w:rsidR="006C408F" w:rsidRPr="00176093" w:rsidRDefault="00C61DAB" w:rsidP="006E4EB7">
      <w:pPr>
        <w:rPr>
          <w:rFonts w:ascii="Helvetica Neue" w:hAnsi="Helvetica Neue"/>
          <w:b/>
          <w:bCs/>
          <w:color w:val="000000"/>
          <w:shd w:val="clear" w:color="auto" w:fill="FFFFFF"/>
          <w:lang w:val="en-US"/>
        </w:rPr>
      </w:pPr>
      <w:r w:rsidRPr="00176093">
        <w:rPr>
          <w:b/>
          <w:bCs/>
        </w:rPr>
        <w:lastRenderedPageBreak/>
        <w:t>1.3</w:t>
      </w:r>
      <w:r w:rsidRPr="00176093">
        <w:rPr>
          <w:b/>
          <w:bCs/>
        </w:rPr>
        <w:tab/>
      </w:r>
      <w:r w:rsidR="00855BF9" w:rsidRPr="00176093">
        <w:rPr>
          <w:b/>
          <w:bCs/>
        </w:rPr>
        <w:t>Blur</w:t>
      </w:r>
      <w:r w:rsidR="00A316A3" w:rsidRPr="00176093">
        <w:rPr>
          <w:b/>
          <w:bCs/>
        </w:rPr>
        <w:t xml:space="preserve"> evaluation section</w:t>
      </w:r>
      <w:r w:rsidR="00855BF9" w:rsidRPr="00176093">
        <w:rPr>
          <w:b/>
          <w:bCs/>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10212E14" w:rsidR="000538FD" w:rsidRDefault="00951340" w:rsidP="006C408F">
      <w:pPr>
        <w:pStyle w:val="NoSpacing"/>
      </w:pPr>
      <w:r>
        <w:rPr>
          <w:noProof/>
        </w:rPr>
        <w:drawing>
          <wp:inline distT="0" distB="0" distL="0" distR="0" wp14:anchorId="63F163DF" wp14:editId="49F25A22">
            <wp:extent cx="5731510" cy="690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9024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23FC04F3" w:rsidR="00707AED" w:rsidRPr="006727F0" w:rsidRDefault="00951340" w:rsidP="00611919">
      <w:pPr>
        <w:rPr>
          <w:color w:val="000000"/>
          <w:shd w:val="clear" w:color="auto" w:fill="FFFFFF"/>
        </w:rPr>
      </w:pPr>
      <w:r>
        <w:rPr>
          <w:noProof/>
          <w:color w:val="000000"/>
          <w:shd w:val="clear" w:color="auto" w:fill="FFFFFF"/>
        </w:rPr>
        <w:drawing>
          <wp:inline distT="0" distB="0" distL="0" distR="0" wp14:anchorId="1656AEC1" wp14:editId="26F1548D">
            <wp:extent cx="493200" cy="500400"/>
            <wp:effectExtent l="0" t="0" r="2540" b="0"/>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E463E7E" w:rsidR="00707AED" w:rsidRPr="006727F0" w:rsidRDefault="00951340" w:rsidP="004F3C45">
      <w:pPr>
        <w:rPr>
          <w:color w:val="000000"/>
          <w:shd w:val="clear" w:color="auto" w:fill="FFFFFF"/>
          <w:lang w:val="en-US"/>
        </w:rPr>
      </w:pPr>
      <w:r>
        <w:rPr>
          <w:noProof/>
          <w:color w:val="000000"/>
          <w:shd w:val="clear" w:color="auto" w:fill="FFFFFF"/>
          <w:lang w:val="en-US"/>
        </w:rPr>
        <w:drawing>
          <wp:inline distT="0" distB="0" distL="0" distR="0" wp14:anchorId="27D83361" wp14:editId="0E6CA525">
            <wp:extent cx="493200" cy="500400"/>
            <wp:effectExtent l="0" t="0" r="254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1BD9753F" w:rsidR="00707AED" w:rsidRPr="006727F0" w:rsidRDefault="00951340" w:rsidP="004F3C45">
      <w:pPr>
        <w:rPr>
          <w:color w:val="000000"/>
          <w:shd w:val="clear" w:color="auto" w:fill="FFFFFF"/>
          <w:lang w:val="en-US"/>
        </w:rPr>
      </w:pPr>
      <w:r>
        <w:rPr>
          <w:noProof/>
          <w:color w:val="000000"/>
          <w:shd w:val="clear" w:color="auto" w:fill="FFFFFF"/>
          <w:lang w:val="en-US"/>
        </w:rPr>
        <w:drawing>
          <wp:inline distT="0" distB="0" distL="0" distR="0" wp14:anchorId="0073B9F9" wp14:editId="5447EA89">
            <wp:extent cx="493200" cy="500400"/>
            <wp:effectExtent l="0" t="0" r="2540"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3FD807D4" w:rsidR="00707AED" w:rsidRPr="006727F0" w:rsidRDefault="00951340" w:rsidP="00611919">
      <w:pPr>
        <w:rPr>
          <w:color w:val="000000"/>
          <w:shd w:val="clear" w:color="auto" w:fill="FFFFFF"/>
          <w:lang w:val="en-US"/>
        </w:rPr>
      </w:pPr>
      <w:r>
        <w:rPr>
          <w:noProof/>
          <w:color w:val="000000"/>
          <w:shd w:val="clear" w:color="auto" w:fill="FFFFFF"/>
          <w:lang w:val="en-US"/>
        </w:rPr>
        <w:drawing>
          <wp:inline distT="0" distB="0" distL="0" distR="0" wp14:anchorId="5DB1280E" wp14:editId="67A6ACE2">
            <wp:extent cx="493200" cy="500400"/>
            <wp:effectExtent l="0" t="0" r="2540" b="0"/>
            <wp:docPr id="89" name="Picture 89" descr="A white circ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white circle with black tex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F8E68BC" w14:textId="77777777" w:rsidR="00C34114"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64F25406" w:rsidR="00707AED" w:rsidRPr="00C34114" w:rsidRDefault="00951340" w:rsidP="00707AED">
      <w:pPr>
        <w:rPr>
          <w:color w:val="000000"/>
          <w:shd w:val="clear" w:color="auto" w:fill="FFFFFF"/>
        </w:rPr>
      </w:pPr>
      <w:r>
        <w:rPr>
          <w:noProof/>
          <w:color w:val="000000"/>
          <w:shd w:val="clear" w:color="auto" w:fill="FFFFFF"/>
          <w:lang w:val="en-US"/>
        </w:rPr>
        <w:drawing>
          <wp:inline distT="0" distB="0" distL="0" distR="0" wp14:anchorId="5AA66519" wp14:editId="5DF96A63">
            <wp:extent cx="493200" cy="500400"/>
            <wp:effectExtent l="0" t="0" r="254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47339E6" w:rsidR="00A31D71" w:rsidRDefault="00A31D71" w:rsidP="006C408F">
      <w:pPr>
        <w:pStyle w:val="NoSpacing"/>
      </w:pPr>
    </w:p>
    <w:p w14:paraId="1381068C" w14:textId="0C88E3FB" w:rsidR="00951340" w:rsidRDefault="00951340" w:rsidP="006C408F">
      <w:pPr>
        <w:pStyle w:val="NoSpacing"/>
      </w:pPr>
    </w:p>
    <w:p w14:paraId="7A9ED8E4" w14:textId="3AF3A951" w:rsidR="00951340" w:rsidRDefault="00951340" w:rsidP="006C408F">
      <w:pPr>
        <w:pStyle w:val="NoSpacing"/>
      </w:pPr>
    </w:p>
    <w:p w14:paraId="30B354C7" w14:textId="77777777" w:rsidR="00951340" w:rsidRDefault="00951340"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798FC6B2" w:rsidR="00611919" w:rsidRPr="00176093" w:rsidRDefault="00C61DAB" w:rsidP="006C408F">
      <w:pPr>
        <w:pStyle w:val="NoSpacing"/>
        <w:rPr>
          <w:b/>
          <w:bCs/>
        </w:rPr>
      </w:pPr>
      <w:r w:rsidRPr="00176093">
        <w:rPr>
          <w:b/>
          <w:bCs/>
        </w:rPr>
        <w:lastRenderedPageBreak/>
        <w:t>1.4</w:t>
      </w:r>
      <w:r w:rsidRPr="00176093">
        <w:rPr>
          <w:b/>
          <w:bCs/>
        </w:rPr>
        <w:tab/>
      </w:r>
      <w:r w:rsidR="0098643A" w:rsidRPr="00176093">
        <w:rPr>
          <w:b/>
          <w:bCs/>
        </w:rPr>
        <w:t>Noise</w:t>
      </w:r>
      <w:r w:rsidR="00A316A3" w:rsidRPr="00176093">
        <w:rPr>
          <w:b/>
          <w:bCs/>
        </w:rPr>
        <w:t xml:space="preserve"> evaluation section</w:t>
      </w:r>
      <w:r w:rsidR="0098643A" w:rsidRPr="00176093">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34FFB285" w:rsidR="00D352C4" w:rsidRDefault="00BB442E" w:rsidP="006C408F">
      <w:pPr>
        <w:pStyle w:val="NoSpacing"/>
        <w:rPr>
          <w:b/>
          <w:bCs/>
        </w:rPr>
      </w:pPr>
      <w:r>
        <w:rPr>
          <w:b/>
          <w:bCs/>
          <w:noProof/>
        </w:rPr>
        <w:drawing>
          <wp:inline distT="0" distB="0" distL="0" distR="0" wp14:anchorId="507077D9" wp14:editId="1ACF8966">
            <wp:extent cx="5731510" cy="6203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2039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07DA7E34"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64284843" wp14:editId="07687BAE">
            <wp:extent cx="489600" cy="500400"/>
            <wp:effectExtent l="0" t="0" r="5715" b="0"/>
            <wp:docPr id="98" name="Picture 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09EDD78E"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047312B2" wp14:editId="4E5D67E6">
            <wp:extent cx="489600" cy="500400"/>
            <wp:effectExtent l="0" t="0" r="5715" b="0"/>
            <wp:docPr id="99" name="Picture 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30A768DC"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216E872E" wp14:editId="7067CA67">
            <wp:extent cx="489600" cy="500400"/>
            <wp:effectExtent l="0" t="0" r="5715"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56C355FB"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1EC6728D" wp14:editId="58CCC82E">
            <wp:extent cx="489600" cy="500400"/>
            <wp:effectExtent l="0" t="0" r="5715" b="0"/>
            <wp:docPr id="101" name="Picture 1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0A863783" w:rsidR="00204E19" w:rsidRPr="006727F0" w:rsidRDefault="00BB442E" w:rsidP="00204E19">
      <w:pPr>
        <w:rPr>
          <w:color w:val="000000"/>
          <w:shd w:val="clear" w:color="auto" w:fill="FFFFFF"/>
          <w:lang w:val="en-US"/>
        </w:rPr>
      </w:pPr>
      <w:r>
        <w:rPr>
          <w:noProof/>
          <w:color w:val="000000"/>
          <w:shd w:val="clear" w:color="auto" w:fill="FFFFFF"/>
          <w:lang w:val="en-US"/>
        </w:rPr>
        <w:drawing>
          <wp:inline distT="0" distB="0" distL="0" distR="0" wp14:anchorId="5A0C5EC0" wp14:editId="432862CE">
            <wp:extent cx="489600" cy="500400"/>
            <wp:effectExtent l="0" t="0" r="5715"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6C1D3E8C" w14:textId="38F56BC8" w:rsidR="003040D0" w:rsidRDefault="003040D0" w:rsidP="000D4B44">
      <w:pPr>
        <w:rPr>
          <w:lang w:val="en-US"/>
        </w:rPr>
      </w:pPr>
    </w:p>
    <w:p w14:paraId="35B3625E" w14:textId="6066F789" w:rsidR="00AB6F25" w:rsidRPr="00176093" w:rsidRDefault="002A35D3" w:rsidP="002A35D3">
      <w:pPr>
        <w:rPr>
          <w:rFonts w:ascii="Times" w:hAnsi="Times"/>
          <w:b/>
          <w:bCs/>
          <w:sz w:val="28"/>
          <w:szCs w:val="28"/>
        </w:rPr>
      </w:pPr>
      <w:r w:rsidRPr="00176093">
        <w:rPr>
          <w:rFonts w:ascii="Times" w:hAnsi="Times"/>
          <w:b/>
          <w:bCs/>
          <w:sz w:val="28"/>
          <w:szCs w:val="28"/>
        </w:rPr>
        <w:lastRenderedPageBreak/>
        <w:t>2.</w:t>
      </w:r>
      <w:r w:rsidRPr="00176093">
        <w:rPr>
          <w:rFonts w:ascii="Times" w:hAnsi="Times"/>
          <w:b/>
          <w:bCs/>
          <w:sz w:val="28"/>
          <w:szCs w:val="28"/>
        </w:rPr>
        <w:tab/>
      </w:r>
      <w:r w:rsidR="005C2F89" w:rsidRPr="00176093">
        <w:rPr>
          <w:rFonts w:ascii="Times" w:hAnsi="Times"/>
          <w:b/>
          <w:bCs/>
          <w:sz w:val="28"/>
          <w:szCs w:val="28"/>
        </w:rPr>
        <w:t xml:space="preserve">Bubble Chart </w:t>
      </w:r>
      <w:r w:rsidR="00677BF1" w:rsidRPr="00176093">
        <w:rPr>
          <w:rFonts w:ascii="Times" w:hAnsi="Times"/>
          <w:b/>
          <w:bCs/>
          <w:sz w:val="28"/>
          <w:szCs w:val="28"/>
        </w:rPr>
        <w:t>with</w:t>
      </w:r>
      <w:r w:rsidR="005C2F89" w:rsidRPr="00176093">
        <w:rPr>
          <w:rFonts w:ascii="Times" w:hAnsi="Times"/>
          <w:b/>
          <w:bCs/>
          <w:sz w:val="28"/>
          <w:szCs w:val="28"/>
        </w:rPr>
        <w:t xml:space="preserve"> three Countries</w:t>
      </w:r>
    </w:p>
    <w:p w14:paraId="6B16E0B5" w14:textId="77777777" w:rsidR="00AB6F25" w:rsidRDefault="00AB6F25" w:rsidP="00AB6F25">
      <w:pPr>
        <w:jc w:val="both"/>
        <w:rPr>
          <w:b/>
          <w:bCs/>
          <w:lang w:val="en-US"/>
        </w:rPr>
      </w:pPr>
    </w:p>
    <w:p w14:paraId="18F115C1" w14:textId="764FD698" w:rsidR="005C2F89" w:rsidRPr="001F7D61" w:rsidRDefault="00AB6F25" w:rsidP="001F7D61">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r w:rsidR="001F7D61">
        <w:rPr>
          <w:lang w:val="en-US"/>
        </w:rPr>
        <w:tab/>
      </w:r>
      <w:r w:rsidR="001F7D61">
        <w:rPr>
          <w:lang w:val="en-US"/>
        </w:rPr>
        <w:br/>
      </w:r>
      <w:r w:rsidR="00F12063" w:rsidRPr="00B9729D">
        <w:rPr>
          <w:rFonts w:ascii="Times" w:hAnsi="Times"/>
          <w:b/>
          <w:bCs/>
          <w:noProof/>
          <w:sz w:val="28"/>
          <w:szCs w:val="28"/>
          <w:lang w:val="en-US"/>
        </w:rPr>
        <w:drawing>
          <wp:inline distT="0" distB="0" distL="0" distR="0" wp14:anchorId="6FE880B3" wp14:editId="663359CE">
            <wp:extent cx="5731510" cy="4852670"/>
            <wp:effectExtent l="0" t="0" r="0" b="0"/>
            <wp:docPr id="103" name="Picture 103"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 shape, circ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4852670"/>
                    </a:xfrm>
                    <a:prstGeom prst="rect">
                      <a:avLst/>
                    </a:prstGeom>
                  </pic:spPr>
                </pic:pic>
              </a:graphicData>
            </a:graphic>
          </wp:inline>
        </w:drawing>
      </w:r>
      <w:r w:rsidR="005C2F89">
        <w:rPr>
          <w:rFonts w:ascii="Times" w:hAnsi="Times"/>
          <w:b/>
          <w:bCs/>
          <w:sz w:val="28"/>
          <w:szCs w:val="28"/>
          <w:u w:val="single"/>
          <w:lang w:val="en-US"/>
        </w:rPr>
        <w:br/>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8240" behindDoc="0" locked="0" layoutInCell="1" allowOverlap="1" wp14:anchorId="3716D6B6" wp14:editId="739BC43D">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FED09" id="Group 63" o:spid="_x0000_s1026" style="position:absolute;margin-left:26.7pt;margin-top:3.25pt;width:387.7pt;height:13.8pt;z-index:2516582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3360" behindDoc="0" locked="0" layoutInCell="1" allowOverlap="1" wp14:anchorId="17BC8F00" wp14:editId="39C44ABA">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99C3B" id="Group 6" o:spid="_x0000_s1026" style="position:absolute;margin-left:26.6pt;margin-top:4.35pt;width:387.7pt;height:13.8pt;z-index:2516633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1EE171F" w:rsidR="005C2F89" w:rsidRPr="001F7D61" w:rsidRDefault="00473AEC" w:rsidP="001F7D61">
      <w:pPr>
        <w:pStyle w:val="ListParagraph"/>
        <w:numPr>
          <w:ilvl w:val="0"/>
          <w:numId w:val="1"/>
        </w:numPr>
        <w:spacing w:before="100" w:beforeAutospacing="1" w:after="60"/>
        <w:rPr>
          <w:rFonts w:ascii="Times" w:hAnsi="Times" w:cs="Calibri"/>
          <w:lang w:val="en-CA"/>
        </w:rPr>
      </w:pPr>
      <w:r w:rsidRPr="001F7D61">
        <w:rPr>
          <w:rFonts w:ascii="Times" w:hAnsi="Times" w:cs="Calibri"/>
        </w:rPr>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lastRenderedPageBreak/>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2144" behindDoc="0" locked="0" layoutInCell="1" allowOverlap="1" wp14:anchorId="19341A3A" wp14:editId="3A739112">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9EF86" id="Group 5" o:spid="_x0000_s1026" style="position:absolute;margin-left:26.6pt;margin-top:4.35pt;width:387.7pt;height:13.8pt;z-index:2517821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1F7D61">
      <w:pPr>
        <w:pStyle w:val="ListParagraph"/>
        <w:numPr>
          <w:ilvl w:val="0"/>
          <w:numId w:val="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7456" behindDoc="0" locked="0" layoutInCell="1" allowOverlap="1" wp14:anchorId="7BDBC682" wp14:editId="7E912EA9">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CD1CD" id="Group 38" o:spid="_x0000_s1026" style="position:absolute;margin-left:27.9pt;margin-top:4.4pt;width:387.7pt;height:13.8pt;z-index:2516674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4CC858A4" w:rsidR="005C2F89" w:rsidRDefault="005C2F89" w:rsidP="005C2F89">
      <w:pPr>
        <w:spacing w:before="100" w:beforeAutospacing="1" w:after="100" w:afterAutospacing="1"/>
        <w:rPr>
          <w:rFonts w:ascii="Calibri" w:hAnsi="Calibri" w:cs="Calibri"/>
          <w:lang w:val="en-US"/>
        </w:rPr>
      </w:pPr>
    </w:p>
    <w:p w14:paraId="3CFD5B27" w14:textId="77777777" w:rsidR="00FB057D" w:rsidRDefault="00FB057D" w:rsidP="005C2F89">
      <w:pPr>
        <w:spacing w:before="100" w:beforeAutospacing="1" w:after="100" w:afterAutospacing="1"/>
        <w:rPr>
          <w:rFonts w:ascii="Calibri" w:hAnsi="Calibri" w:cs="Calibri"/>
          <w:lang w:val="en-US"/>
        </w:rPr>
      </w:pPr>
    </w:p>
    <w:p w14:paraId="259AB138" w14:textId="29C5FB7E" w:rsidR="003040D0" w:rsidRPr="00176093" w:rsidRDefault="00B35463" w:rsidP="00B35463">
      <w:pPr>
        <w:rPr>
          <w:rFonts w:ascii="Times" w:hAnsi="Times"/>
          <w:b/>
          <w:bCs/>
          <w:sz w:val="28"/>
          <w:szCs w:val="28"/>
        </w:rPr>
      </w:pPr>
      <w:r w:rsidRPr="00176093">
        <w:rPr>
          <w:rFonts w:ascii="Times" w:hAnsi="Times"/>
          <w:b/>
          <w:bCs/>
          <w:sz w:val="28"/>
          <w:szCs w:val="28"/>
        </w:rPr>
        <w:t>3.</w:t>
      </w:r>
      <w:r w:rsidRPr="00176093">
        <w:rPr>
          <w:rFonts w:ascii="Times" w:hAnsi="Times"/>
          <w:b/>
          <w:bCs/>
          <w:sz w:val="28"/>
          <w:szCs w:val="28"/>
        </w:rPr>
        <w:tab/>
      </w:r>
      <w:r w:rsidR="00677BF1" w:rsidRPr="00176093">
        <w:rPr>
          <w:rFonts w:ascii="Times" w:hAnsi="Times"/>
          <w:b/>
          <w:bCs/>
          <w:sz w:val="28"/>
          <w:szCs w:val="28"/>
        </w:rPr>
        <w:t xml:space="preserve">Bubble Chart with </w:t>
      </w:r>
      <w:r w:rsidR="00CE7CB1" w:rsidRPr="00176093">
        <w:rPr>
          <w:rFonts w:ascii="Times" w:hAnsi="Times"/>
          <w:b/>
          <w:bCs/>
          <w:sz w:val="28"/>
          <w:szCs w:val="28"/>
        </w:rPr>
        <w:t>T</w:t>
      </w:r>
      <w:r w:rsidR="00677BF1" w:rsidRPr="00176093">
        <w:rPr>
          <w:rFonts w:ascii="Times" w:hAnsi="Times"/>
          <w:b/>
          <w:bCs/>
          <w:sz w:val="28"/>
          <w:szCs w:val="28"/>
        </w:rPr>
        <w:t>en Countries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723AEC0D" w:rsidR="00677BF1" w:rsidRPr="0040216A" w:rsidRDefault="00C1007F" w:rsidP="005C2F89">
      <w:pPr>
        <w:rPr>
          <w:rFonts w:ascii="Times" w:hAnsi="Times"/>
          <w:b/>
          <w:bCs/>
          <w:noProof/>
          <w:sz w:val="28"/>
          <w:szCs w:val="28"/>
          <w:u w:val="single"/>
          <w:lang w:val="en-US"/>
        </w:rPr>
      </w:pPr>
      <w:r w:rsidRPr="00C1007F">
        <w:rPr>
          <w:rFonts w:ascii="Times" w:hAnsi="Times"/>
          <w:b/>
          <w:bCs/>
          <w:noProof/>
          <w:sz w:val="28"/>
          <w:szCs w:val="28"/>
          <w:lang w:val="en-US"/>
        </w:rPr>
        <w:drawing>
          <wp:inline distT="0" distB="0" distL="0" distR="0" wp14:anchorId="597E9633" wp14:editId="29908062">
            <wp:extent cx="5032956" cy="4945412"/>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5745" cy="4948153"/>
                    </a:xfrm>
                    <a:prstGeom prst="rect">
                      <a:avLst/>
                    </a:prstGeom>
                  </pic:spPr>
                </pic:pic>
              </a:graphicData>
            </a:graphic>
          </wp:inline>
        </w:drawing>
      </w:r>
    </w:p>
    <w:p w14:paraId="5A7A9672" w14:textId="46C0ECA2" w:rsidR="00677BF1" w:rsidRDefault="00677BF1" w:rsidP="005C2F89">
      <w:pPr>
        <w:rPr>
          <w:rFonts w:ascii="Times" w:hAnsi="Times"/>
          <w:b/>
          <w:bCs/>
          <w:sz w:val="28"/>
          <w:szCs w:val="28"/>
          <w:u w:val="single"/>
          <w:lang w:val="en-US"/>
        </w:rPr>
      </w:pP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43F9C0BD" w:rsidR="00677BF1" w:rsidRPr="00FF6D67" w:rsidRDefault="00176093" w:rsidP="00677BF1">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677BF1" w:rsidRPr="00FF6D67">
        <w:rPr>
          <w:rFonts w:ascii="Times" w:eastAsia="Times New Roman" w:hAnsi="Times" w:cs="Calibri"/>
          <w:b/>
          <w:bCs/>
          <w:sz w:val="24"/>
          <w:lang w:eastAsia="en-GB"/>
        </w:rPr>
        <w:t>:</w:t>
      </w:r>
      <w:r w:rsidR="00677BF1"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6672" behindDoc="0" locked="0" layoutInCell="1" allowOverlap="1" wp14:anchorId="36C5C917" wp14:editId="084110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0FD52" id="Group 47" o:spid="_x0000_s1026" style="position:absolute;margin-left:-68.35pt;margin-top:17.25pt;width:387.7pt;height:13.8pt;z-index:2516766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pzRxQMAAIk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8720" behindDoc="0" locked="0" layoutInCell="1" allowOverlap="1" wp14:anchorId="7B8B6FDA" wp14:editId="432C355F">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4A3AF" id="Group 53" o:spid="_x0000_s1026" style="position:absolute;margin-left:25.35pt;margin-top:4.65pt;width:387.7pt;height:13.15pt;z-index:251678720;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0768" behindDoc="0" locked="0" layoutInCell="1" allowOverlap="1" wp14:anchorId="63A3E1BC" wp14:editId="12084A04">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802" id="Group 59" o:spid="_x0000_s1026" style="position:absolute;margin-left:26.25pt;margin-top:4.35pt;width:387.7pt;height:13.8pt;z-index:2516807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FB057D">
      <w:pPr>
        <w:pStyle w:val="ListParagraph"/>
        <w:numPr>
          <w:ilvl w:val="0"/>
          <w:numId w:val="22"/>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8960" behindDoc="0" locked="0" layoutInCell="1" allowOverlap="1" wp14:anchorId="3CCF8635" wp14:editId="630C4063">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F1131" id="Group 143" o:spid="_x0000_s1026" style="position:absolute;margin-left:26.25pt;margin-top:2.4pt;width:387.7pt;height:13.8pt;z-index:2516889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7E51EE0B" w14:textId="282610A9" w:rsidR="0039225B" w:rsidRDefault="0039225B" w:rsidP="005C2F89">
      <w:pPr>
        <w:rPr>
          <w:b/>
          <w:bCs/>
          <w:u w:val="single"/>
          <w:lang w:val="en-US"/>
        </w:rPr>
      </w:pPr>
    </w:p>
    <w:p w14:paraId="5759F630" w14:textId="77777777" w:rsidR="0039225B" w:rsidRDefault="0039225B" w:rsidP="005C2F89">
      <w:pPr>
        <w:rPr>
          <w:b/>
          <w:bCs/>
          <w:u w:val="single"/>
          <w:lang w:val="en-US"/>
        </w:rPr>
      </w:pPr>
    </w:p>
    <w:p w14:paraId="4815E112" w14:textId="2E163F19" w:rsidR="00677BF1" w:rsidRPr="00176093" w:rsidRDefault="009F7198" w:rsidP="005C2F89">
      <w:pPr>
        <w:rPr>
          <w:b/>
          <w:bCs/>
          <w:lang w:val="en-US"/>
        </w:rPr>
      </w:pPr>
      <w:r w:rsidRPr="00176093">
        <w:rPr>
          <w:b/>
          <w:bCs/>
          <w:lang w:val="en-US"/>
        </w:rPr>
        <w:lastRenderedPageBreak/>
        <w:t>4.</w:t>
      </w:r>
      <w:r w:rsidRPr="00176093">
        <w:rPr>
          <w:b/>
          <w:bCs/>
          <w:lang w:val="en-US"/>
        </w:rPr>
        <w:tab/>
      </w:r>
      <w:r w:rsidR="00CE7CB1" w:rsidRPr="00176093">
        <w:rPr>
          <w:b/>
          <w:bCs/>
          <w:lang w:val="en-US"/>
        </w:rPr>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01650110" w:rsidR="00CE7CB1" w:rsidRDefault="00C1007F" w:rsidP="005C2F89">
      <w:pPr>
        <w:rPr>
          <w:b/>
          <w:bCs/>
          <w:u w:val="single"/>
          <w:lang w:val="en-US"/>
        </w:rPr>
      </w:pPr>
      <w:r w:rsidRPr="00C1007F">
        <w:rPr>
          <w:b/>
          <w:bCs/>
          <w:noProof/>
          <w:lang w:val="en-US"/>
        </w:rPr>
        <w:drawing>
          <wp:inline distT="0" distB="0" distL="0" distR="0" wp14:anchorId="1AE67757" wp14:editId="7C38C4DC">
            <wp:extent cx="5731510" cy="6527800"/>
            <wp:effectExtent l="0" t="0" r="0" b="6350"/>
            <wp:docPr id="105" name="Picture 10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527800"/>
                    </a:xfrm>
                    <a:prstGeom prst="rect">
                      <a:avLst/>
                    </a:prstGeom>
                  </pic:spPr>
                </pic:pic>
              </a:graphicData>
            </a:graphic>
          </wp:inline>
        </w:drawing>
      </w:r>
    </w:p>
    <w:p w14:paraId="6E97AB67" w14:textId="279A09AB" w:rsidR="00CE7CB1" w:rsidRDefault="00CE7CB1" w:rsidP="005C2F89">
      <w:pPr>
        <w:rPr>
          <w:b/>
          <w:bCs/>
          <w:u w:val="single"/>
          <w:lang w:val="en-US"/>
        </w:rPr>
      </w:pP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045CFC06" w:rsidR="00CB6C09" w:rsidRDefault="00CB6C09" w:rsidP="00376968">
      <w:pPr>
        <w:jc w:val="center"/>
        <w:rPr>
          <w:lang w:val="en-US"/>
        </w:rPr>
      </w:pPr>
    </w:p>
    <w:p w14:paraId="7E3D2833" w14:textId="77777777" w:rsidR="0033100D" w:rsidRPr="00376968" w:rsidRDefault="0033100D" w:rsidP="00376968">
      <w:pPr>
        <w:jc w:val="center"/>
        <w:rPr>
          <w:lang w:val="en-US"/>
        </w:rPr>
      </w:pPr>
    </w:p>
    <w:p w14:paraId="7DDD9DFB" w14:textId="597F8F2F" w:rsidR="00CE7CB1" w:rsidRPr="00FF6D67" w:rsidRDefault="00CE7CB1" w:rsidP="00CE7CB1">
      <w:pPr>
        <w:pStyle w:val="NormalWeb"/>
        <w:rPr>
          <w:rFonts w:ascii="Times New Roman" w:eastAsia="Times New Roman" w:hAnsi="Times New Roman"/>
          <w:b/>
          <w:bCs/>
          <w:sz w:val="24"/>
          <w:lang w:eastAsia="en-GB"/>
        </w:rPr>
      </w:pPr>
      <w:r w:rsidRPr="00FF6D67">
        <w:rPr>
          <w:b/>
          <w:bCs/>
          <w:lang w:val="en-US"/>
        </w:rPr>
        <w:lastRenderedPageBreak/>
        <w:t xml:space="preserve"> </w:t>
      </w:r>
      <w:r w:rsidR="007876CB">
        <w:rPr>
          <w:rFonts w:ascii="Times" w:eastAsia="Times New Roman" w:hAnsi="Times" w:cs="Calibri"/>
          <w:b/>
          <w:bCs/>
          <w:sz w:val="24"/>
          <w:lang w:eastAsia="en-GB"/>
        </w:rPr>
        <w:t>Questions</w:t>
      </w:r>
      <w:r w:rsidR="007876CB" w:rsidRPr="00FF6D67">
        <w:rPr>
          <w:rFonts w:ascii="Times" w:eastAsia="Times New Roman" w:hAnsi="Times" w:cs="Calibri"/>
          <w:b/>
          <w:bCs/>
          <w:sz w:val="24"/>
          <w:lang w:eastAsia="en-GB"/>
        </w:rPr>
        <w:t>:</w:t>
      </w:r>
      <w:r w:rsidR="007876CB" w:rsidRPr="00FF6D67">
        <w:rPr>
          <w:rFonts w:ascii="Calibri" w:eastAsia="Times New Roman" w:hAnsi="Calibri" w:cs="Calibri"/>
          <w:b/>
          <w:bCs/>
          <w:sz w:val="24"/>
          <w:lang w:eastAsia="en-GB"/>
        </w:rPr>
        <w:t xml:space="preserve"> </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5CDBC56F" wp14:editId="20B37C45">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09A08" id="Group 186" o:spid="_x0000_s1026" style="position:absolute;margin-left:23.55pt;margin-top:3.05pt;width:387.7pt;height:13.8pt;z-index:2516981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7FE03E33" wp14:editId="20B3157F">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4826D" id="Group 192" o:spid="_x0000_s1026" style="position:absolute;margin-left:24.25pt;margin-top:4.35pt;width:387.7pt;height:13.8pt;z-index:2517002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14FA0107" wp14:editId="114C65FB">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2C1AB" id="Group 198" o:spid="_x0000_s1026" style="position:absolute;margin-left:25.85pt;margin-top:3.7pt;width:387.7pt;height:13.8pt;z-index:2517022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52CD8549" wp14:editId="3AF1148B">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DE980" id="Group 204" o:spid="_x0000_s1026" style="position:absolute;margin-left:24.9pt;margin-top:3.7pt;width:387.7pt;height:13.8pt;z-index:2517043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07A90CED" wp14:editId="4DADE17A">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72452" id="Group 210" o:spid="_x0000_s1026" style="position:absolute;margin-left:26.25pt;margin-top:3.7pt;width:387.7pt;height:13.8pt;z-index:2517063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40157A8D" w14:textId="0235A98B" w:rsidR="00CE7CB1" w:rsidRDefault="00CE7CB1" w:rsidP="00CE7CB1">
      <w:pPr>
        <w:rPr>
          <w:rFonts w:ascii="Times" w:hAnsi="Times"/>
          <w:lang w:val="en-US"/>
        </w:rPr>
      </w:pPr>
    </w:p>
    <w:p w14:paraId="5FB5DB96" w14:textId="5EB5FC22" w:rsidR="00CD3BED" w:rsidRDefault="00CD3BED" w:rsidP="00CE7CB1">
      <w:pPr>
        <w:rPr>
          <w:rFonts w:ascii="Times" w:hAnsi="Times"/>
          <w:lang w:val="en-US"/>
        </w:rPr>
      </w:pPr>
    </w:p>
    <w:p w14:paraId="069691C0" w14:textId="59622DB8" w:rsidR="00CD3BED" w:rsidRDefault="00CD3BED" w:rsidP="00CE7CB1">
      <w:pPr>
        <w:rPr>
          <w:rFonts w:ascii="Times" w:hAnsi="Times"/>
          <w:lang w:val="en-US"/>
        </w:rPr>
      </w:pPr>
    </w:p>
    <w:p w14:paraId="2680C3D0" w14:textId="34E4BF7B" w:rsidR="00CD3BED" w:rsidRDefault="00CD3BED" w:rsidP="00CE7CB1">
      <w:pPr>
        <w:rPr>
          <w:rFonts w:ascii="Times" w:hAnsi="Times"/>
          <w:lang w:val="en-US"/>
        </w:rPr>
      </w:pPr>
    </w:p>
    <w:p w14:paraId="46929F02" w14:textId="01EAFAF4" w:rsidR="00CD3BED" w:rsidRDefault="00CD3BED" w:rsidP="00CE7CB1">
      <w:pPr>
        <w:rPr>
          <w:rFonts w:ascii="Times" w:hAnsi="Times"/>
          <w:lang w:val="en-US"/>
        </w:rPr>
      </w:pPr>
    </w:p>
    <w:p w14:paraId="2EAA1358" w14:textId="77777777" w:rsidR="00CD3BED" w:rsidRDefault="00CD3BED"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0B3C2B4F" w:rsidR="00830C45" w:rsidRDefault="00830C45" w:rsidP="000E13E8">
      <w:pPr>
        <w:rPr>
          <w:rFonts w:ascii="Times" w:hAnsi="Times"/>
          <w:lang w:val="en-US"/>
        </w:rPr>
      </w:pPr>
    </w:p>
    <w:p w14:paraId="1E563611" w14:textId="6C64DEC6" w:rsidR="0033100D" w:rsidRDefault="0033100D" w:rsidP="000E13E8">
      <w:pPr>
        <w:rPr>
          <w:rFonts w:ascii="Times" w:hAnsi="Times"/>
          <w:lang w:val="en-US"/>
        </w:rPr>
      </w:pPr>
    </w:p>
    <w:p w14:paraId="74C33F66" w14:textId="77777777" w:rsidR="0033100D" w:rsidRDefault="0033100D"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B756808" w:rsidR="000E13E8" w:rsidRPr="007876CB" w:rsidRDefault="001A3308" w:rsidP="000E13E8">
      <w:pPr>
        <w:rPr>
          <w:rFonts w:ascii="Times" w:hAnsi="Times"/>
          <w:b/>
          <w:bCs/>
          <w:sz w:val="28"/>
          <w:szCs w:val="28"/>
          <w:lang w:val="en-US"/>
        </w:rPr>
      </w:pPr>
      <w:r w:rsidRPr="007876CB">
        <w:rPr>
          <w:rFonts w:ascii="Times" w:hAnsi="Times"/>
          <w:b/>
          <w:bCs/>
          <w:sz w:val="28"/>
          <w:szCs w:val="28"/>
          <w:lang w:val="en-US"/>
        </w:rPr>
        <w:lastRenderedPageBreak/>
        <w:t>5.</w:t>
      </w:r>
      <w:r w:rsidRPr="007876CB">
        <w:rPr>
          <w:rFonts w:ascii="Times" w:hAnsi="Times"/>
          <w:b/>
          <w:bCs/>
          <w:sz w:val="28"/>
          <w:szCs w:val="28"/>
          <w:lang w:val="en-US"/>
        </w:rPr>
        <w:tab/>
      </w:r>
      <w:r w:rsidR="000E13E8" w:rsidRPr="007876CB">
        <w:rPr>
          <w:rFonts w:ascii="Times" w:hAnsi="Times"/>
          <w:b/>
          <w:bCs/>
          <w:sz w:val="28"/>
          <w:szCs w:val="28"/>
          <w:lang w:val="en-US"/>
        </w:rPr>
        <w:t>Streamgraph (</w:t>
      </w:r>
      <w:r w:rsidR="002E29FF" w:rsidRPr="007876CB">
        <w:rPr>
          <w:rFonts w:ascii="Times" w:hAnsi="Times"/>
          <w:b/>
          <w:bCs/>
          <w:sz w:val="28"/>
          <w:szCs w:val="28"/>
          <w:lang w:val="en-US"/>
        </w:rPr>
        <w:t>Single Country</w:t>
      </w:r>
      <w:r w:rsidR="004C7F37" w:rsidRPr="007876CB">
        <w:rPr>
          <w:rFonts w:ascii="Times" w:hAnsi="Times"/>
          <w:b/>
          <w:bCs/>
          <w:sz w:val="28"/>
          <w:szCs w:val="28"/>
          <w:lang w:val="en-US"/>
        </w:rPr>
        <w:t>-Argentina</w:t>
      </w:r>
      <w:r w:rsidR="000E13E8" w:rsidRPr="007876CB">
        <w:rPr>
          <w:rFonts w:ascii="Times" w:hAnsi="Times"/>
          <w:b/>
          <w:bCs/>
          <w:sz w:val="28"/>
          <w:szCs w:val="28"/>
          <w:lang w:val="en-US"/>
        </w:rPr>
        <w:t>)</w:t>
      </w:r>
    </w:p>
    <w:p w14:paraId="227F1319" w14:textId="2505D3B6" w:rsidR="00CB6C09" w:rsidRPr="004C7F37" w:rsidRDefault="00CB6C09" w:rsidP="001C6194">
      <w:pPr>
        <w:jc w:val="both"/>
        <w:rPr>
          <w:lang w:val="en-US"/>
        </w:rPr>
      </w:pPr>
      <w:r w:rsidRPr="00BE67CB">
        <w:rPr>
          <w:lang w:val="en-US"/>
        </w:rPr>
        <w:t xml:space="preserve">This stream graph is </w:t>
      </w:r>
      <w:r w:rsidR="004C7F37">
        <w:rPr>
          <w:lang w:val="en-US"/>
        </w:rPr>
        <w:t xml:space="preserve">generated with the predicated data for Argentina. Every dotted column represents an average prediction of ‘Number of cases’ for three consecutive days and </w:t>
      </w:r>
      <w:r w:rsidR="00111322">
        <w:rPr>
          <w:lang w:val="en-US"/>
        </w:rPr>
        <w:t xml:space="preserve">based on that </w:t>
      </w:r>
      <w:r w:rsidR="004C7F37">
        <w:rPr>
          <w:lang w:val="en-US"/>
        </w:rPr>
        <w:t xml:space="preserve">they have different uncertainty values in scale range of 0 to 9. </w:t>
      </w:r>
      <w:r w:rsidR="0033100D">
        <w:rPr>
          <w:lang w:val="en-US"/>
        </w:rPr>
        <w:t xml:space="preserve"> Uncertainties are represented here in terms of chromatic aberration of dots (bubbles). </w:t>
      </w:r>
      <w:r w:rsidR="004C7F37">
        <w:rPr>
          <w:lang w:val="en-US"/>
        </w:rPr>
        <w:t>Single bubble with higher color intensity column represents lowest uncertainty and three smaller bubbles with lower color intensity column represents higher uncertainty.</w:t>
      </w:r>
      <w:r w:rsidR="001C6194">
        <w:rPr>
          <w:lang w:val="en-US"/>
        </w:rPr>
        <w:tab/>
      </w:r>
      <w:r w:rsidR="000E13E8">
        <w:rPr>
          <w:rFonts w:ascii="Times" w:hAnsi="Times"/>
          <w:b/>
          <w:bCs/>
          <w:sz w:val="28"/>
          <w:szCs w:val="28"/>
          <w:u w:val="single"/>
          <w:lang w:val="en-US"/>
        </w:rPr>
        <w:br/>
      </w:r>
      <w:r w:rsidR="00074296">
        <w:rPr>
          <w:noProof/>
          <w:lang w:val="en-US"/>
        </w:rPr>
        <w:drawing>
          <wp:inline distT="0" distB="0" distL="0" distR="0" wp14:anchorId="204AD90B" wp14:editId="6F8700CA">
            <wp:extent cx="5731510" cy="5648325"/>
            <wp:effectExtent l="0" t="0" r="0" b="3175"/>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40520AB3" w14:textId="314684A0" w:rsidR="000E13E8" w:rsidRDefault="000E13E8" w:rsidP="000E13E8">
      <w:pPr>
        <w:jc w:val="center"/>
        <w:rPr>
          <w:b/>
          <w:bCs/>
          <w:lang w:val="en-US"/>
        </w:rPr>
      </w:pPr>
    </w:p>
    <w:p w14:paraId="4A438E09" w14:textId="2D1C48ED" w:rsidR="000E13E8" w:rsidRDefault="000E13E8" w:rsidP="00CB6C09">
      <w:pPr>
        <w:jc w:val="center"/>
        <w:rPr>
          <w:b/>
          <w:bCs/>
          <w:lang w:val="en-US"/>
        </w:rPr>
      </w:pPr>
      <w:r>
        <w:rPr>
          <w:b/>
          <w:bCs/>
          <w:lang w:val="en-US"/>
        </w:rPr>
        <w:t xml:space="preserve">Figure-5: </w:t>
      </w:r>
      <w:r w:rsidR="004C7F37">
        <w:rPr>
          <w:b/>
          <w:bCs/>
          <w:lang w:val="en-US"/>
        </w:rPr>
        <w:t xml:space="preserve">Texture </w:t>
      </w:r>
      <w:r>
        <w:rPr>
          <w:b/>
          <w:bCs/>
          <w:lang w:val="en-US"/>
        </w:rPr>
        <w:t>Streamgraph</w:t>
      </w:r>
    </w:p>
    <w:p w14:paraId="1CACD207" w14:textId="6B251AEA" w:rsidR="000E13E8" w:rsidRPr="00FF6D67" w:rsidRDefault="007876C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021975" w14:textId="668F568D" w:rsidR="000E13E8" w:rsidRPr="006727F0" w:rsidRDefault="003F69FF" w:rsidP="006727F0">
      <w:pPr>
        <w:pStyle w:val="ListParagraph"/>
        <w:numPr>
          <w:ilvl w:val="0"/>
          <w:numId w:val="18"/>
        </w:numPr>
        <w:spacing w:before="100" w:beforeAutospacing="1" w:after="60"/>
        <w:rPr>
          <w:rFonts w:ascii="Times" w:hAnsi="Times" w:cs="Calibri"/>
          <w:lang w:val="en-CA"/>
        </w:rPr>
      </w:pPr>
      <w:r>
        <w:rPr>
          <w:rFonts w:ascii="Times" w:hAnsi="Times" w:cs="Calibri"/>
        </w:rPr>
        <w:t>The color intensity of the bullets</w:t>
      </w:r>
      <w:r w:rsidR="00F65973">
        <w:rPr>
          <w:rFonts w:ascii="Times" w:hAnsi="Times" w:cs="Calibri"/>
        </w:rPr>
        <w:t>(dots)</w:t>
      </w:r>
      <w:r>
        <w:rPr>
          <w:rFonts w:ascii="Times" w:hAnsi="Times" w:cs="Calibri"/>
        </w:rPr>
        <w:t xml:space="preserve"> </w:t>
      </w:r>
      <w:r w:rsidR="00024412">
        <w:rPr>
          <w:rFonts w:ascii="Times" w:hAnsi="Times" w:cs="Calibri"/>
        </w:rPr>
        <w:t>is</w:t>
      </w:r>
      <w:r>
        <w:rPr>
          <w:rFonts w:ascii="Times" w:hAnsi="Times" w:cs="Calibri"/>
        </w:rPr>
        <w:t xml:space="preserve"> proportional to the chromatic aberration</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E905D1">
        <w:tc>
          <w:tcPr>
            <w:tcW w:w="1805"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5C2BBE06" wp14:editId="1EB5A9A9">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3A63E" id="Group 365" o:spid="_x0000_s1026" style="position:absolute;margin-left:26.9pt;margin-top:4.35pt;width:387.7pt;height:13.8pt;z-index:2517350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801"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803"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805"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0584496E" w14:textId="190EFD32" w:rsidR="00E905D1" w:rsidRPr="00E905D1" w:rsidRDefault="00E905D1" w:rsidP="00E905D1">
      <w:pPr>
        <w:pStyle w:val="ListParagraph"/>
        <w:numPr>
          <w:ilvl w:val="0"/>
          <w:numId w:val="18"/>
        </w:numPr>
        <w:spacing w:before="100" w:beforeAutospacing="1" w:after="60"/>
        <w:rPr>
          <w:rFonts w:ascii="Times" w:hAnsi="Times" w:cs="Calibri"/>
          <w:color w:val="000000" w:themeColor="text1"/>
          <w:lang w:val="en-CA"/>
        </w:rPr>
      </w:pPr>
      <w:r w:rsidRPr="00E905D1">
        <w:rPr>
          <w:rFonts w:ascii="Times" w:hAnsi="Times" w:cs="Calibri"/>
          <w:color w:val="000000" w:themeColor="text1"/>
        </w:rPr>
        <w:lastRenderedPageBreak/>
        <w:t>Height of the peaks is irrelevant to the chromatic aberration.</w:t>
      </w:r>
    </w:p>
    <w:tbl>
      <w:tblPr>
        <w:tblStyle w:val="TableGrid"/>
        <w:tblW w:w="0" w:type="auto"/>
        <w:tblLook w:val="04A0" w:firstRow="1" w:lastRow="0" w:firstColumn="1" w:lastColumn="0" w:noHBand="0" w:noVBand="1"/>
      </w:tblPr>
      <w:tblGrid>
        <w:gridCol w:w="1805"/>
        <w:gridCol w:w="1802"/>
        <w:gridCol w:w="1801"/>
        <w:gridCol w:w="1803"/>
        <w:gridCol w:w="1805"/>
      </w:tblGrid>
      <w:tr w:rsidR="00E905D1" w:rsidRPr="00566526" w14:paraId="3B397EED" w14:textId="77777777" w:rsidTr="00210DE4">
        <w:tc>
          <w:tcPr>
            <w:tcW w:w="1979" w:type="dxa"/>
          </w:tcPr>
          <w:p w14:paraId="3F01C6F2" w14:textId="77777777" w:rsidR="00E905D1" w:rsidRPr="00566526" w:rsidRDefault="00E905D1" w:rsidP="00210DE4">
            <w:pPr>
              <w:jc w:val="center"/>
              <w:rPr>
                <w:rFonts w:ascii="Times" w:hAnsi="Times"/>
              </w:rPr>
            </w:pPr>
            <w:r w:rsidRPr="00566526">
              <w:rPr>
                <w:rFonts w:ascii="Times" w:hAnsi="Times"/>
              </w:rPr>
              <w:t>Strongly</w:t>
            </w:r>
          </w:p>
          <w:p w14:paraId="4239FE6B" w14:textId="77777777" w:rsidR="00E905D1" w:rsidRPr="00566526" w:rsidRDefault="00E905D1" w:rsidP="00210DE4">
            <w:pPr>
              <w:jc w:val="center"/>
              <w:rPr>
                <w:rFonts w:ascii="Times" w:hAnsi="Times"/>
              </w:rPr>
            </w:pPr>
            <w:r w:rsidRPr="00566526">
              <w:rPr>
                <w:rFonts w:ascii="Times" w:hAnsi="Times"/>
              </w:rPr>
              <w:t>agree</w:t>
            </w:r>
          </w:p>
          <w:p w14:paraId="45E213CE" w14:textId="77777777" w:rsidR="00E905D1" w:rsidRPr="00566526" w:rsidRDefault="00E905D1"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7504" behindDoc="0" locked="0" layoutInCell="1" allowOverlap="1" wp14:anchorId="27C72510" wp14:editId="1DE59DEC">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3BCB8" id="Group 377" o:spid="_x0000_s1026" style="position:absolute;margin-left:28.6pt;margin-top:4.3pt;width:387.7pt;height:13.8pt;z-index:2517975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D1EA3E0" w14:textId="77777777" w:rsidR="00E905D1" w:rsidRPr="00566526" w:rsidRDefault="00E905D1" w:rsidP="00210DE4">
            <w:pPr>
              <w:jc w:val="center"/>
              <w:rPr>
                <w:rFonts w:ascii="Times" w:hAnsi="Times"/>
              </w:rPr>
            </w:pPr>
            <w:r w:rsidRPr="00566526">
              <w:rPr>
                <w:rFonts w:ascii="Times" w:hAnsi="Times"/>
              </w:rPr>
              <w:t>Partially</w:t>
            </w:r>
          </w:p>
          <w:p w14:paraId="6B817A46" w14:textId="77777777" w:rsidR="00E905D1" w:rsidRPr="00566526" w:rsidRDefault="00E905D1" w:rsidP="00210DE4">
            <w:pPr>
              <w:jc w:val="center"/>
              <w:rPr>
                <w:rFonts w:ascii="Times" w:hAnsi="Times"/>
              </w:rPr>
            </w:pPr>
            <w:r w:rsidRPr="00566526">
              <w:rPr>
                <w:rFonts w:ascii="Times" w:hAnsi="Times"/>
              </w:rPr>
              <w:t>agree</w:t>
            </w:r>
          </w:p>
        </w:tc>
        <w:tc>
          <w:tcPr>
            <w:tcW w:w="1980" w:type="dxa"/>
          </w:tcPr>
          <w:p w14:paraId="613CCE95" w14:textId="77777777" w:rsidR="00E905D1" w:rsidRPr="00566526" w:rsidRDefault="00E905D1" w:rsidP="00210DE4">
            <w:pPr>
              <w:jc w:val="center"/>
              <w:rPr>
                <w:rFonts w:ascii="Times" w:hAnsi="Times"/>
              </w:rPr>
            </w:pPr>
            <w:r w:rsidRPr="00566526">
              <w:rPr>
                <w:rFonts w:ascii="Times" w:hAnsi="Times"/>
              </w:rPr>
              <w:t>Neither agree nor disagree</w:t>
            </w:r>
          </w:p>
        </w:tc>
        <w:tc>
          <w:tcPr>
            <w:tcW w:w="1980" w:type="dxa"/>
          </w:tcPr>
          <w:p w14:paraId="74CE0D68" w14:textId="77777777" w:rsidR="00E905D1" w:rsidRPr="00566526" w:rsidRDefault="00E905D1" w:rsidP="00210DE4">
            <w:pPr>
              <w:jc w:val="center"/>
              <w:rPr>
                <w:rFonts w:ascii="Times" w:hAnsi="Times"/>
              </w:rPr>
            </w:pPr>
            <w:r w:rsidRPr="00566526">
              <w:rPr>
                <w:rFonts w:ascii="Times" w:hAnsi="Times"/>
              </w:rPr>
              <w:t xml:space="preserve">Partially </w:t>
            </w:r>
          </w:p>
          <w:p w14:paraId="1FE54279" w14:textId="77777777" w:rsidR="00E905D1" w:rsidRPr="00566526" w:rsidRDefault="00E905D1" w:rsidP="00210DE4">
            <w:pPr>
              <w:jc w:val="center"/>
              <w:rPr>
                <w:rFonts w:ascii="Times" w:hAnsi="Times"/>
              </w:rPr>
            </w:pPr>
            <w:r w:rsidRPr="00566526">
              <w:rPr>
                <w:rFonts w:ascii="Times" w:hAnsi="Times"/>
              </w:rPr>
              <w:t>disagree</w:t>
            </w:r>
          </w:p>
        </w:tc>
        <w:tc>
          <w:tcPr>
            <w:tcW w:w="1980" w:type="dxa"/>
          </w:tcPr>
          <w:p w14:paraId="3933E0D1" w14:textId="77777777" w:rsidR="00E905D1" w:rsidRPr="00566526" w:rsidRDefault="00E905D1" w:rsidP="00210DE4">
            <w:pPr>
              <w:jc w:val="center"/>
              <w:rPr>
                <w:rFonts w:ascii="Times" w:hAnsi="Times"/>
              </w:rPr>
            </w:pPr>
            <w:r w:rsidRPr="00566526">
              <w:rPr>
                <w:rFonts w:ascii="Times" w:hAnsi="Times"/>
              </w:rPr>
              <w:t xml:space="preserve">Strongly </w:t>
            </w:r>
          </w:p>
          <w:p w14:paraId="164488FF" w14:textId="77777777" w:rsidR="00E905D1" w:rsidRPr="00566526" w:rsidRDefault="00E905D1" w:rsidP="00210DE4">
            <w:pPr>
              <w:jc w:val="center"/>
              <w:rPr>
                <w:rFonts w:ascii="Times" w:hAnsi="Times"/>
              </w:rPr>
            </w:pPr>
            <w:r w:rsidRPr="00566526">
              <w:rPr>
                <w:rFonts w:ascii="Times" w:hAnsi="Times"/>
              </w:rPr>
              <w:t>disagree</w:t>
            </w:r>
          </w:p>
          <w:p w14:paraId="5E4854A9" w14:textId="77777777" w:rsidR="00E905D1" w:rsidRPr="00566526" w:rsidRDefault="00E905D1" w:rsidP="00210DE4">
            <w:pPr>
              <w:jc w:val="center"/>
              <w:rPr>
                <w:rFonts w:ascii="Times" w:hAnsi="Times"/>
              </w:rPr>
            </w:pPr>
          </w:p>
          <w:p w14:paraId="17E4AFD0" w14:textId="77777777" w:rsidR="00E905D1" w:rsidRPr="00566526" w:rsidRDefault="00E905D1" w:rsidP="00210DE4">
            <w:pPr>
              <w:jc w:val="center"/>
              <w:rPr>
                <w:rFonts w:ascii="Times" w:hAnsi="Times"/>
              </w:rPr>
            </w:pPr>
          </w:p>
        </w:tc>
      </w:tr>
    </w:tbl>
    <w:p w14:paraId="1B980B40" w14:textId="19883E50" w:rsidR="00E905D1" w:rsidRPr="00E905D1" w:rsidRDefault="003F69FF" w:rsidP="00E905D1">
      <w:pPr>
        <w:pStyle w:val="ListParagraph"/>
        <w:numPr>
          <w:ilvl w:val="0"/>
          <w:numId w:val="18"/>
        </w:numPr>
        <w:spacing w:before="100" w:beforeAutospacing="1" w:after="60"/>
        <w:rPr>
          <w:rFonts w:ascii="Times" w:hAnsi="Times" w:cs="Calibri"/>
          <w:lang w:val="en-CA"/>
        </w:rPr>
      </w:pPr>
      <w:r>
        <w:rPr>
          <w:rFonts w:ascii="Times" w:hAnsi="Times" w:cs="Calibri"/>
        </w:rPr>
        <w:t xml:space="preserve">If first column </w:t>
      </w:r>
      <w:r w:rsidR="0073057B">
        <w:rPr>
          <w:rFonts w:ascii="Times" w:hAnsi="Times" w:cs="Calibri"/>
        </w:rPr>
        <w:t xml:space="preserve">has </w:t>
      </w:r>
      <w:r>
        <w:rPr>
          <w:rFonts w:ascii="Times" w:hAnsi="Times" w:cs="Calibri"/>
        </w:rPr>
        <w:t xml:space="preserve">aberration=5 and third column=2 then what will be </w:t>
      </w:r>
      <w:r w:rsidR="00416D6B">
        <w:rPr>
          <w:rFonts w:ascii="Times" w:hAnsi="Times" w:cs="Calibri"/>
        </w:rPr>
        <w:t xml:space="preserve">for </w:t>
      </w:r>
      <w:r>
        <w:rPr>
          <w:rFonts w:ascii="Times" w:hAnsi="Times" w:cs="Calibri"/>
        </w:rPr>
        <w:t>second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1854BEBF" w14:textId="77777777" w:rsidTr="00FD4F13">
        <w:tc>
          <w:tcPr>
            <w:tcW w:w="1979" w:type="dxa"/>
          </w:tcPr>
          <w:p w14:paraId="4F34B02E" w14:textId="690F3F24" w:rsidR="000E13E8" w:rsidRPr="00566526" w:rsidRDefault="000E13E8" w:rsidP="003F69FF">
            <w:pPr>
              <w:jc w:val="center"/>
              <w:rPr>
                <w:rFonts w:ascii="Times" w:hAnsi="Times"/>
              </w:rPr>
            </w:pPr>
          </w:p>
          <w:p w14:paraId="3357BD3D" w14:textId="2ECE4176" w:rsidR="000E13E8" w:rsidRPr="003F69FF" w:rsidRDefault="003F69FF" w:rsidP="00FD4F13">
            <w:pPr>
              <w:jc w:val="center"/>
              <w:rPr>
                <w:rFonts w:ascii="Times" w:hAnsi="Times"/>
                <w:color w:val="000000" w:themeColor="text1"/>
              </w:rPr>
            </w:pPr>
            <w:r>
              <w:rPr>
                <w:rFonts w:ascii="Times" w:hAnsi="Times"/>
                <w:noProof/>
                <w:color w:val="000000" w:themeColor="text1"/>
              </w:rPr>
              <mc:AlternateContent>
                <mc:Choice Requires="wpg">
                  <w:drawing>
                    <wp:anchor distT="0" distB="0" distL="114300" distR="114300" simplePos="0" relativeHeight="251793408" behindDoc="0" locked="0" layoutInCell="1" allowOverlap="1" wp14:anchorId="39B20DE1" wp14:editId="46BBDCFC">
                      <wp:simplePos x="0" y="0"/>
                      <wp:positionH relativeFrom="column">
                        <wp:posOffset>218802</wp:posOffset>
                      </wp:positionH>
                      <wp:positionV relativeFrom="paragraph">
                        <wp:posOffset>8006</wp:posOffset>
                      </wp:positionV>
                      <wp:extent cx="5069287" cy="290557"/>
                      <wp:effectExtent l="0" t="0" r="10795" b="27305"/>
                      <wp:wrapNone/>
                      <wp:docPr id="71" name="Group 71"/>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471" name="Rectangle 471"/>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0DE1" id="Group 71" o:spid="_x0000_s1026" style="position:absolute;left:0;text-align:left;margin-left:17.25pt;margin-top:.65pt;width:399.15pt;height:22.9pt;z-index:251793408"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">
                      <v:rect id="Rectangle 471" o:spid="_x0000_s1027"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I2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" filled="f" strokecolor="black [3213]" strokeweight="1pt">
                        <v:shadow on="t" type="perspective" color="black" origin=",.5" offset=".63889mm,0" matrix="655f,,,655f"/>
                        <v:textbo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v:textbox>
                      </v:rect>
                      <v:rect id="Rectangle 472" o:spid="_x0000_s1028"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xB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AKOjEHKAAAA&#13;&#10;4QAAAA8AAAAAAAAAAAAAAAAABwIAAGRycy9kb3ducmV2LnhtbFBLBQYAAAAAAwADALcAAAD+AgAA&#13;&#10;AAA=&#13;&#10;" filled="f" strokecolor="black [3213]" strokeweight="1pt">
                        <v:shadow on="t" type="perspective" color="black" origin=",.5" offset=".63889mm,0" matrix="655f,,,655f"/>
                        <v:textbo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v:textbox>
                      </v:rect>
                      <v:rect id="Rectangle 509" o:spid="_x0000_s1029"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WLQygAAAOE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CLNYtDKAAAA&#13;&#10;4QAAAA8AAAAAAAAAAAAAAAAABwIAAGRycy9kb3ducmV2LnhtbFBLBQYAAAAAAwADALcAAAD+AgAA&#13;&#10;AAA=&#13;&#10;" filled="f" strokecolor="black [3213]" strokeweight="1pt">
                        <v:shadow on="t" type="perspective" color="black" origin=",.5" offset=".63889mm,0" matrix="655f,,,655f"/>
                        <v:textbo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v:textbox>
                      </v:rect>
                      <v:rect id="Rectangle 510" o:spid="_x0000_s1030"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l2QygAAAOEAAAAPAAAAZHJzL2Rvd25yZXYueG1sRI9BawIx&#13;&#10;EIXvhf6HMIXealZB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DYuXZDKAAAA&#13;&#10;4QAAAA8AAAAAAAAAAAAAAAAABwIAAGRycy9kb3ducmV2LnhtbFBLBQYAAAAAAwADALcAAAD+AgAA&#13;&#10;AAA=&#13;&#10;" filled="f" strokecolor="black [3213]" strokeweight="1pt">
                        <v:shadow on="t" type="perspective" color="black" origin=",.5" offset=".63889mm,0" matrix="655f,,,655f"/>
                        <v:textbo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v:textbox>
                      </v:rect>
                      <v:rect id="Rectangle 511" o:spid="_x0000_s1031"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vgLygAAAOEAAAAPAAAAZHJzL2Rvd25yZXYueG1sRI/dagIx&#13;&#10;FITvC75DOELvanaFiq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Fli+AvKAAAA&#13;&#10;4QAAAA8AAAAAAAAAAAAAAAAABwIAAGRycy9kb3ducmV2LnhtbFBLBQYAAAAAAwADALcAAAD+AgAA&#13;&#10;AAA=&#13;&#10;" filled="f" strokecolor="black [3213]" strokeweight="1pt">
                        <v:shadow on="t" type="perspective" color="black" origin=",.5" offset=".63889mm,0" matrix="655f,,,655f"/>
                        <v:textbo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v:textbox>
                      </v:rect>
                    </v:group>
                  </w:pict>
                </mc:Fallback>
              </mc:AlternateContent>
            </w:r>
          </w:p>
        </w:tc>
        <w:tc>
          <w:tcPr>
            <w:tcW w:w="1979" w:type="dxa"/>
          </w:tcPr>
          <w:p w14:paraId="4BA6C527" w14:textId="51BD3C31" w:rsidR="000E13E8" w:rsidRPr="00566526" w:rsidRDefault="000E13E8" w:rsidP="00FD4F13">
            <w:pPr>
              <w:jc w:val="center"/>
              <w:rPr>
                <w:rFonts w:ascii="Times" w:hAnsi="Times"/>
              </w:rPr>
            </w:pPr>
          </w:p>
        </w:tc>
        <w:tc>
          <w:tcPr>
            <w:tcW w:w="1980" w:type="dxa"/>
          </w:tcPr>
          <w:p w14:paraId="57E63418" w14:textId="2C4D67C7" w:rsidR="000E13E8" w:rsidRPr="00566526" w:rsidRDefault="000E13E8" w:rsidP="00FD4F13">
            <w:pPr>
              <w:jc w:val="center"/>
              <w:rPr>
                <w:rFonts w:ascii="Times" w:hAnsi="Times"/>
              </w:rPr>
            </w:pPr>
          </w:p>
        </w:tc>
        <w:tc>
          <w:tcPr>
            <w:tcW w:w="1980" w:type="dxa"/>
          </w:tcPr>
          <w:p w14:paraId="28D95334" w14:textId="1A2455D0" w:rsidR="000E13E8" w:rsidRPr="00566526" w:rsidRDefault="000E13E8" w:rsidP="00FD4F13">
            <w:pPr>
              <w:jc w:val="center"/>
              <w:rPr>
                <w:rFonts w:ascii="Times" w:hAnsi="Times"/>
              </w:rPr>
            </w:pPr>
          </w:p>
        </w:tc>
        <w:tc>
          <w:tcPr>
            <w:tcW w:w="1980" w:type="dxa"/>
          </w:tcPr>
          <w:p w14:paraId="52C3E3DF" w14:textId="77777777" w:rsidR="003F69FF" w:rsidRDefault="003F69FF" w:rsidP="00FD4F13">
            <w:pPr>
              <w:jc w:val="center"/>
              <w:rPr>
                <w:rFonts w:ascii="Times" w:hAnsi="Times"/>
              </w:rPr>
            </w:pPr>
          </w:p>
          <w:p w14:paraId="1C9B737A" w14:textId="4859B8D5" w:rsidR="000E13E8" w:rsidRPr="00566526" w:rsidRDefault="000E13E8" w:rsidP="00FD4F13">
            <w:pPr>
              <w:jc w:val="center"/>
              <w:rPr>
                <w:rFonts w:ascii="Times" w:hAnsi="Times"/>
              </w:rPr>
            </w:pPr>
          </w:p>
          <w:p w14:paraId="23CE358B" w14:textId="77777777" w:rsidR="000E13E8" w:rsidRDefault="000E13E8" w:rsidP="00FD4F13">
            <w:pPr>
              <w:jc w:val="center"/>
              <w:rPr>
                <w:rFonts w:ascii="Times" w:hAnsi="Times"/>
              </w:rPr>
            </w:pPr>
          </w:p>
          <w:p w14:paraId="12A9D4C8" w14:textId="0BE9CF9B" w:rsidR="003F69FF" w:rsidRPr="00566526" w:rsidRDefault="003F69FF" w:rsidP="00FD4F13">
            <w:pPr>
              <w:jc w:val="center"/>
              <w:rPr>
                <w:rFonts w:ascii="Times" w:hAnsi="Times"/>
              </w:rPr>
            </w:pPr>
          </w:p>
        </w:tc>
      </w:tr>
    </w:tbl>
    <w:p w14:paraId="3FDABA18" w14:textId="7C15B9E0" w:rsidR="000E13E8" w:rsidRPr="00047C2E" w:rsidRDefault="00957326" w:rsidP="00E905D1">
      <w:pPr>
        <w:pStyle w:val="ListParagraph"/>
        <w:numPr>
          <w:ilvl w:val="0"/>
          <w:numId w:val="18"/>
        </w:numPr>
        <w:spacing w:before="100" w:beforeAutospacing="1" w:after="60"/>
        <w:rPr>
          <w:rFonts w:ascii="Times" w:hAnsi="Times" w:cs="Calibri"/>
          <w:sz w:val="24"/>
          <w:lang w:val="en-CA"/>
        </w:rPr>
      </w:pPr>
      <w:r>
        <w:rPr>
          <w:rFonts w:ascii="Times" w:hAnsi="Times" w:cs="Calibri"/>
          <w:sz w:val="24"/>
        </w:rPr>
        <w:t>What is the chromatic aberration(uncertainty) of the highest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66078563" w14:textId="77777777" w:rsidTr="00FD4F13">
        <w:tc>
          <w:tcPr>
            <w:tcW w:w="1979" w:type="dxa"/>
          </w:tcPr>
          <w:p w14:paraId="4521EF47" w14:textId="7FBB7097" w:rsidR="000E13E8" w:rsidRPr="00566526" w:rsidRDefault="000E13E8" w:rsidP="00FD4F13">
            <w:pPr>
              <w:jc w:val="center"/>
              <w:rPr>
                <w:rFonts w:ascii="Times" w:hAnsi="Times"/>
              </w:rPr>
            </w:pPr>
          </w:p>
          <w:p w14:paraId="41E5585A" w14:textId="6104D5B3" w:rsidR="000E13E8" w:rsidRPr="00566526" w:rsidRDefault="000E13E8" w:rsidP="00FD4F13">
            <w:pPr>
              <w:jc w:val="center"/>
              <w:rPr>
                <w:rFonts w:ascii="Times" w:hAnsi="Times"/>
              </w:rPr>
            </w:pPr>
          </w:p>
          <w:p w14:paraId="167B3B35" w14:textId="1DF25822" w:rsidR="000E13E8" w:rsidRPr="00566526" w:rsidRDefault="000E13E8" w:rsidP="00FD4F13">
            <w:pPr>
              <w:jc w:val="center"/>
              <w:rPr>
                <w:rFonts w:ascii="Times" w:hAnsi="Times"/>
              </w:rPr>
            </w:pPr>
          </w:p>
        </w:tc>
        <w:tc>
          <w:tcPr>
            <w:tcW w:w="1979" w:type="dxa"/>
          </w:tcPr>
          <w:p w14:paraId="27E0A3A7" w14:textId="752BE1F2" w:rsidR="000E13E8" w:rsidRPr="00566526" w:rsidRDefault="00957326" w:rsidP="00FD4F13">
            <w:pPr>
              <w:jc w:val="center"/>
              <w:rPr>
                <w:rFonts w:ascii="Times" w:hAnsi="Times"/>
              </w:rPr>
            </w:pPr>
            <w:r>
              <w:rPr>
                <w:rFonts w:ascii="Times" w:hAnsi="Times"/>
                <w:noProof/>
                <w:color w:val="000000" w:themeColor="text1"/>
              </w:rPr>
              <mc:AlternateContent>
                <mc:Choice Requires="wpg">
                  <w:drawing>
                    <wp:anchor distT="0" distB="0" distL="114300" distR="114300" simplePos="0" relativeHeight="251795456" behindDoc="0" locked="0" layoutInCell="1" allowOverlap="1" wp14:anchorId="7552E5C4" wp14:editId="47532447">
                      <wp:simplePos x="0" y="0"/>
                      <wp:positionH relativeFrom="column">
                        <wp:posOffset>-954203</wp:posOffset>
                      </wp:positionH>
                      <wp:positionV relativeFrom="paragraph">
                        <wp:posOffset>60437</wp:posOffset>
                      </wp:positionV>
                      <wp:extent cx="5069287" cy="290557"/>
                      <wp:effectExtent l="0" t="0" r="10795" b="27305"/>
                      <wp:wrapNone/>
                      <wp:docPr id="72" name="Group 72"/>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73" name="Rectangle 73"/>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E5C4" id="Group 72" o:spid="_x0000_s1032" style="position:absolute;left:0;text-align:left;margin-left:-75.15pt;margin-top:4.75pt;width:399.15pt;height:22.9pt;z-index:251795456"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">
                      <v:rect id="Rectangle 73" o:spid="_x0000_s1033"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textbo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v:textbox>
                      </v:rect>
                      <v:rect id="Rectangle 74" o:spid="_x0000_s1034"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textbo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v:textbox>
                      </v:rect>
                      <v:rect id="Rectangle 75" o:spid="_x0000_s1035"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wWy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bVsFsskAAADg&#13;&#10;AAAADwAAAAAAAAAAAAAAAAAHAgAAZHJzL2Rvd25yZXYueG1sUEsFBgAAAAADAAMAtwAAAP0CAAAA&#13;&#10;AA==&#13;&#10;" filled="f" strokecolor="black [3213]" strokeweight="1pt">
                        <v:shadow on="t" type="perspective" color="black" origin=",.5" offset=".63889mm,0" matrix="655f,,,655f"/>
                        <v:textbo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v:textbox>
                      </v:rect>
                      <v:rect id="Rectangle 76" o:spid="_x0000_s1036"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textbo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v:textbox>
                      </v:rect>
                      <v:rect id="Rectangle 77" o:spid="_x0000_s1037"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textbo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v:textbox>
                      </v:rect>
                    </v:group>
                  </w:pict>
                </mc:Fallback>
              </mc:AlternateContent>
            </w:r>
          </w:p>
        </w:tc>
        <w:tc>
          <w:tcPr>
            <w:tcW w:w="1980" w:type="dxa"/>
          </w:tcPr>
          <w:p w14:paraId="6FF2F7F6" w14:textId="06ACFDFF" w:rsidR="000E13E8" w:rsidRPr="00566526" w:rsidRDefault="000E13E8" w:rsidP="00FD4F13">
            <w:pPr>
              <w:jc w:val="center"/>
              <w:rPr>
                <w:rFonts w:ascii="Times" w:hAnsi="Times"/>
              </w:rPr>
            </w:pPr>
          </w:p>
        </w:tc>
        <w:tc>
          <w:tcPr>
            <w:tcW w:w="1980" w:type="dxa"/>
          </w:tcPr>
          <w:p w14:paraId="6E3ED80C" w14:textId="3598C387" w:rsidR="000E13E8" w:rsidRPr="00566526" w:rsidRDefault="000E13E8" w:rsidP="00FD4F13">
            <w:pPr>
              <w:jc w:val="center"/>
              <w:rPr>
                <w:rFonts w:ascii="Times" w:hAnsi="Times"/>
              </w:rPr>
            </w:pPr>
          </w:p>
        </w:tc>
        <w:tc>
          <w:tcPr>
            <w:tcW w:w="1980" w:type="dxa"/>
          </w:tcPr>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3F859E2" w:rsidR="00830C45" w:rsidRDefault="00830C45" w:rsidP="000E13E8">
      <w:pPr>
        <w:rPr>
          <w:rFonts w:ascii="Times" w:hAnsi="Times" w:cs="Calibri"/>
        </w:rPr>
      </w:pPr>
    </w:p>
    <w:p w14:paraId="099CF3D8" w14:textId="6543568B" w:rsidR="00F65973" w:rsidRDefault="00F65973" w:rsidP="000E13E8">
      <w:pPr>
        <w:rPr>
          <w:rFonts w:ascii="Times" w:hAnsi="Times" w:cs="Calibri"/>
        </w:rPr>
      </w:pPr>
    </w:p>
    <w:p w14:paraId="635C11B9" w14:textId="5E20D061" w:rsidR="00F65973" w:rsidRDefault="00F65973" w:rsidP="000E13E8">
      <w:pPr>
        <w:rPr>
          <w:rFonts w:ascii="Times" w:hAnsi="Times" w:cs="Calibri"/>
        </w:rPr>
      </w:pPr>
    </w:p>
    <w:p w14:paraId="2BE701D7" w14:textId="583E5E76" w:rsidR="00F65973" w:rsidRDefault="00F65973" w:rsidP="000E13E8">
      <w:pPr>
        <w:rPr>
          <w:rFonts w:ascii="Times" w:hAnsi="Times" w:cs="Calibri"/>
        </w:rPr>
      </w:pPr>
    </w:p>
    <w:p w14:paraId="6BBAA809" w14:textId="72CD52EF" w:rsidR="00F65973" w:rsidRDefault="00F65973" w:rsidP="000E13E8">
      <w:pPr>
        <w:rPr>
          <w:rFonts w:ascii="Times" w:hAnsi="Times" w:cs="Calibri"/>
        </w:rPr>
      </w:pPr>
    </w:p>
    <w:p w14:paraId="49F389CB" w14:textId="1EFA0B09" w:rsidR="00F65973" w:rsidRDefault="00F65973" w:rsidP="000E13E8">
      <w:pPr>
        <w:rPr>
          <w:rFonts w:ascii="Times" w:hAnsi="Times" w:cs="Calibri"/>
        </w:rPr>
      </w:pPr>
    </w:p>
    <w:p w14:paraId="79862D63" w14:textId="2B8815FE" w:rsidR="00F65973" w:rsidRDefault="00F65973" w:rsidP="000E13E8">
      <w:pPr>
        <w:rPr>
          <w:rFonts w:ascii="Times" w:hAnsi="Times" w:cs="Calibri"/>
        </w:rPr>
      </w:pPr>
    </w:p>
    <w:p w14:paraId="1EC081D3" w14:textId="5A41393E" w:rsidR="00F65973" w:rsidRDefault="00F65973" w:rsidP="000E13E8">
      <w:pPr>
        <w:rPr>
          <w:rFonts w:ascii="Times" w:hAnsi="Times" w:cs="Calibri"/>
        </w:rPr>
      </w:pPr>
    </w:p>
    <w:p w14:paraId="133DE534" w14:textId="488EC206" w:rsidR="00F65973" w:rsidRDefault="00F65973" w:rsidP="000E13E8">
      <w:pPr>
        <w:rPr>
          <w:rFonts w:ascii="Times" w:hAnsi="Times" w:cs="Calibri"/>
        </w:rPr>
      </w:pPr>
    </w:p>
    <w:p w14:paraId="27B63A9F" w14:textId="14F3A275" w:rsidR="00F65973" w:rsidRDefault="00F65973" w:rsidP="000E13E8">
      <w:pPr>
        <w:rPr>
          <w:rFonts w:ascii="Times" w:hAnsi="Times" w:cs="Calibri"/>
        </w:rPr>
      </w:pPr>
    </w:p>
    <w:p w14:paraId="61AC1AEC" w14:textId="2291C752" w:rsidR="00F65973" w:rsidRDefault="00F65973" w:rsidP="000E13E8">
      <w:pPr>
        <w:rPr>
          <w:rFonts w:ascii="Times" w:hAnsi="Times" w:cs="Calibri"/>
        </w:rPr>
      </w:pPr>
    </w:p>
    <w:p w14:paraId="4D986ABB" w14:textId="308F3657" w:rsidR="00F65973" w:rsidRDefault="00F65973" w:rsidP="000E13E8">
      <w:pPr>
        <w:rPr>
          <w:rFonts w:ascii="Times" w:hAnsi="Times" w:cs="Calibri"/>
        </w:rPr>
      </w:pPr>
    </w:p>
    <w:p w14:paraId="012482E0" w14:textId="70BD6D21" w:rsidR="00081D30" w:rsidRDefault="00081D30" w:rsidP="000E13E8">
      <w:pPr>
        <w:rPr>
          <w:rFonts w:ascii="Times" w:hAnsi="Times" w:cs="Calibri"/>
        </w:rPr>
      </w:pPr>
    </w:p>
    <w:p w14:paraId="2E107175" w14:textId="77777777" w:rsidR="00081D30" w:rsidRDefault="00081D30" w:rsidP="000E13E8">
      <w:pPr>
        <w:rPr>
          <w:rFonts w:ascii="Times" w:hAnsi="Times" w:cs="Calibri"/>
        </w:rPr>
      </w:pPr>
    </w:p>
    <w:p w14:paraId="1501C3F9" w14:textId="77777777" w:rsidR="00F65973" w:rsidRDefault="00F65973" w:rsidP="000E13E8">
      <w:pPr>
        <w:rPr>
          <w:rFonts w:ascii="Times" w:hAnsi="Times" w:cs="Calibri"/>
        </w:rPr>
      </w:pPr>
    </w:p>
    <w:p w14:paraId="2F1460F6" w14:textId="77777777" w:rsidR="00830C45" w:rsidRDefault="00830C45" w:rsidP="000E13E8">
      <w:pPr>
        <w:rPr>
          <w:rFonts w:ascii="Times" w:hAnsi="Times" w:cs="Calibri"/>
        </w:rPr>
      </w:pPr>
    </w:p>
    <w:p w14:paraId="6A6F5895" w14:textId="11129F1C" w:rsidR="00830C45" w:rsidRPr="007876CB" w:rsidRDefault="001A3308" w:rsidP="000E13E8">
      <w:pPr>
        <w:rPr>
          <w:rFonts w:ascii="Times" w:hAnsi="Times"/>
          <w:b/>
          <w:bCs/>
          <w:sz w:val="28"/>
          <w:szCs w:val="28"/>
          <w:lang w:val="en-US"/>
        </w:rPr>
      </w:pPr>
      <w:r w:rsidRPr="007876CB">
        <w:rPr>
          <w:rFonts w:ascii="Times" w:hAnsi="Times"/>
          <w:b/>
          <w:bCs/>
          <w:sz w:val="28"/>
          <w:szCs w:val="28"/>
          <w:lang w:val="en-US"/>
        </w:rPr>
        <w:t>6.</w:t>
      </w:r>
      <w:r w:rsidRPr="007876CB">
        <w:rPr>
          <w:rFonts w:ascii="Times" w:hAnsi="Times"/>
          <w:b/>
          <w:bCs/>
          <w:sz w:val="28"/>
          <w:szCs w:val="28"/>
          <w:lang w:val="en-US"/>
        </w:rPr>
        <w:tab/>
      </w:r>
      <w:r w:rsidR="000E13E8" w:rsidRPr="007876CB">
        <w:rPr>
          <w:rFonts w:ascii="Times" w:hAnsi="Times"/>
          <w:b/>
          <w:bCs/>
          <w:sz w:val="28"/>
          <w:szCs w:val="28"/>
          <w:lang w:val="en-US"/>
        </w:rPr>
        <w:t>Texture Streamgraph</w:t>
      </w:r>
      <w:r w:rsidR="00C20F35" w:rsidRPr="007876CB">
        <w:rPr>
          <w:rFonts w:ascii="Times" w:hAnsi="Times"/>
          <w:b/>
          <w:bCs/>
          <w:sz w:val="28"/>
          <w:szCs w:val="28"/>
          <w:lang w:val="en-US"/>
        </w:rPr>
        <w:t xml:space="preserve"> (Two Countr</w:t>
      </w:r>
      <w:r w:rsidR="004C7F37" w:rsidRPr="007876CB">
        <w:rPr>
          <w:rFonts w:ascii="Times" w:hAnsi="Times"/>
          <w:b/>
          <w:bCs/>
          <w:sz w:val="28"/>
          <w:szCs w:val="28"/>
          <w:lang w:val="en-US"/>
        </w:rPr>
        <w:t>ies – India &amp; USA</w:t>
      </w:r>
      <w:r w:rsidR="00C20F35" w:rsidRPr="007876CB">
        <w:rPr>
          <w:rFonts w:ascii="Times" w:hAnsi="Times"/>
          <w:b/>
          <w:bCs/>
          <w:sz w:val="28"/>
          <w:szCs w:val="28"/>
          <w:lang w:val="en-US"/>
        </w:rPr>
        <w:t>)</w:t>
      </w:r>
    </w:p>
    <w:p w14:paraId="222B8A1C" w14:textId="61ADD5F8" w:rsidR="00C115B7" w:rsidRDefault="00830C45" w:rsidP="00830C45">
      <w:pPr>
        <w:rPr>
          <w:lang w:val="en-US"/>
        </w:rPr>
      </w:pPr>
      <w:r w:rsidRPr="00FD4CAB">
        <w:rPr>
          <w:lang w:val="en-US"/>
        </w:rPr>
        <w:t xml:space="preserve">This chart is generated </w:t>
      </w:r>
      <w:r w:rsidR="00111322">
        <w:rPr>
          <w:lang w:val="en-US"/>
        </w:rPr>
        <w:t>the two countries of India and United States. Columns and structure of bubbles represents the same behavior as that of Figure-5.</w:t>
      </w:r>
    </w:p>
    <w:p w14:paraId="50DD7FF1" w14:textId="09F46B1B" w:rsidR="00C20F35" w:rsidRDefault="00C115B7" w:rsidP="00830C45">
      <w:pPr>
        <w:rPr>
          <w:b/>
          <w:bCs/>
          <w:lang w:val="en-US"/>
        </w:rPr>
      </w:pPr>
      <w:r w:rsidRPr="00C115B7">
        <w:rPr>
          <w:rFonts w:ascii="Times" w:hAnsi="Times"/>
          <w:b/>
          <w:bCs/>
          <w:noProof/>
          <w:sz w:val="28"/>
          <w:szCs w:val="28"/>
          <w:lang w:val="en-US"/>
        </w:rPr>
        <w:drawing>
          <wp:inline distT="0" distB="0" distL="0" distR="0" wp14:anchorId="4D88C20C" wp14:editId="19AC8198">
            <wp:extent cx="5731510" cy="5648325"/>
            <wp:effectExtent l="0" t="0" r="0" b="3175"/>
            <wp:docPr id="107" name="Picture 1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r w:rsidR="000E13E8">
        <w:rPr>
          <w:rFonts w:ascii="Times" w:hAnsi="Times"/>
          <w:b/>
          <w:bCs/>
          <w:sz w:val="28"/>
          <w:szCs w:val="28"/>
          <w:u w:val="single"/>
          <w:lang w:val="en-US"/>
        </w:rPr>
        <w:br/>
      </w:r>
    </w:p>
    <w:p w14:paraId="0E59217A" w14:textId="697FB820" w:rsidR="00CE75EF" w:rsidRDefault="000E13E8" w:rsidP="00F65973">
      <w:pPr>
        <w:jc w:val="center"/>
        <w:rPr>
          <w:b/>
          <w:bCs/>
          <w:lang w:val="en-US"/>
        </w:rPr>
      </w:pPr>
      <w:r>
        <w:rPr>
          <w:b/>
          <w:bCs/>
          <w:lang w:val="en-US"/>
        </w:rPr>
        <w:t>Figure-6: Streamgraph with textures</w:t>
      </w:r>
    </w:p>
    <w:p w14:paraId="4DDD40EF" w14:textId="49269DC7" w:rsidR="000E13E8" w:rsidRPr="00FF6D67" w:rsidRDefault="00F65973"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C10FDB2" w14:textId="34E48258" w:rsidR="000E13E8" w:rsidRPr="006727F0" w:rsidRDefault="0003007A" w:rsidP="006727F0">
      <w:pPr>
        <w:pStyle w:val="ListParagraph"/>
        <w:numPr>
          <w:ilvl w:val="0"/>
          <w:numId w:val="17"/>
        </w:numPr>
        <w:spacing w:before="100" w:beforeAutospacing="1" w:after="60"/>
        <w:rPr>
          <w:rFonts w:ascii="Times" w:hAnsi="Times" w:cs="Calibri"/>
          <w:lang w:val="en-CA"/>
        </w:rPr>
      </w:pPr>
      <w:r>
        <w:rPr>
          <w:rFonts w:ascii="Times" w:hAnsi="Times" w:cs="Calibri"/>
        </w:rPr>
        <w:t>The stream flow gives clear indication of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24FF68A" wp14:editId="3EF217BA">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0C6FE" id="Group 401" o:spid="_x0000_s1026" style="position:absolute;margin-left:27pt;margin-top:3.7pt;width:387.7pt;height:13.8pt;z-index:2517473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JNI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lA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3469A4D" w14:textId="77777777" w:rsidR="00E80EE6" w:rsidRPr="00E80EE6" w:rsidRDefault="00E80EE6" w:rsidP="00E80EE6">
      <w:pPr>
        <w:pStyle w:val="ListParagraph"/>
        <w:spacing w:before="100" w:beforeAutospacing="1" w:after="60"/>
        <w:rPr>
          <w:rFonts w:ascii="Times" w:hAnsi="Times" w:cs="Calibri"/>
          <w:lang w:val="en-CA"/>
        </w:rPr>
      </w:pPr>
    </w:p>
    <w:p w14:paraId="20A5EFFF" w14:textId="77777777" w:rsidR="00E80EE6" w:rsidRPr="00E80EE6" w:rsidRDefault="00E80EE6" w:rsidP="00E80EE6">
      <w:pPr>
        <w:pStyle w:val="ListParagraph"/>
        <w:spacing w:before="100" w:beforeAutospacing="1" w:after="60"/>
        <w:rPr>
          <w:rFonts w:ascii="Times" w:hAnsi="Times" w:cs="Calibri"/>
          <w:lang w:val="en-CA"/>
        </w:rPr>
      </w:pPr>
    </w:p>
    <w:p w14:paraId="0007D336" w14:textId="77777777" w:rsidR="00E80EE6" w:rsidRPr="00E80EE6" w:rsidRDefault="00E80EE6" w:rsidP="00E80EE6">
      <w:pPr>
        <w:pStyle w:val="ListParagraph"/>
        <w:spacing w:before="100" w:beforeAutospacing="1" w:after="60"/>
        <w:rPr>
          <w:rFonts w:ascii="Times" w:hAnsi="Times" w:cs="Calibri"/>
          <w:lang w:val="en-CA"/>
        </w:rPr>
      </w:pPr>
    </w:p>
    <w:p w14:paraId="794C8BF1" w14:textId="6D82DEB6" w:rsidR="000E13E8" w:rsidRPr="00E80EE6" w:rsidRDefault="00D212D9" w:rsidP="00E80EE6">
      <w:pPr>
        <w:pStyle w:val="ListParagraph"/>
        <w:numPr>
          <w:ilvl w:val="0"/>
          <w:numId w:val="17"/>
        </w:numPr>
        <w:spacing w:before="100" w:beforeAutospacing="1" w:after="60"/>
        <w:rPr>
          <w:rFonts w:ascii="Times" w:hAnsi="Times" w:cs="Calibri"/>
          <w:lang w:val="en-CA"/>
        </w:rPr>
      </w:pPr>
      <w:r w:rsidRPr="00E80EE6">
        <w:rPr>
          <w:rFonts w:ascii="Times" w:hAnsi="Times" w:cs="Calibri"/>
        </w:rPr>
        <w:lastRenderedPageBreak/>
        <w:t xml:space="preserve">Each column represents different amount of </w:t>
      </w:r>
      <w:r w:rsidR="00F65973" w:rsidRPr="00E80EE6">
        <w:rPr>
          <w:rFonts w:ascii="Times" w:hAnsi="Times" w:cs="Calibri"/>
        </w:rPr>
        <w:t xml:space="preserve">chromatic </w:t>
      </w:r>
      <w:r w:rsidRPr="00E80EE6">
        <w:rPr>
          <w:rFonts w:ascii="Times" w:hAnsi="Times" w:cs="Calibri"/>
        </w:rPr>
        <w:t>a</w:t>
      </w:r>
      <w:r w:rsidR="0092195A" w:rsidRPr="00E80EE6">
        <w:rPr>
          <w:rFonts w:ascii="Times" w:hAnsi="Times" w:cs="Calibri"/>
        </w:rPr>
        <w:t xml:space="preserve">berration </w:t>
      </w:r>
      <w:r w:rsidRPr="00E80EE6">
        <w:rPr>
          <w:rFonts w:ascii="Times" w:hAnsi="Times" w:cs="Calibri"/>
        </w:rPr>
        <w:t xml:space="preserve">for the </w:t>
      </w:r>
      <w:r w:rsidR="0092195A" w:rsidRPr="00E80EE6">
        <w:rPr>
          <w:rFonts w:ascii="Times" w:hAnsi="Times" w:cs="Calibri"/>
        </w:rPr>
        <w:t>countries</w:t>
      </w:r>
      <w:r w:rsidR="000E13E8" w:rsidRPr="00E80EE6">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9376" behindDoc="0" locked="0" layoutInCell="1" allowOverlap="1" wp14:anchorId="618D4D92" wp14:editId="68852365">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9BF7A" id="Group 407" o:spid="_x0000_s1026" style="position:absolute;margin-left:26.15pt;margin-top:3.05pt;width:387.7pt;height:13.8pt;z-index:2517493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1EE148F" w:rsidR="000E13E8" w:rsidRPr="00405DF6" w:rsidRDefault="0092195A"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In the middle</w:t>
      </w:r>
      <w:r w:rsidR="00D212D9">
        <w:rPr>
          <w:rFonts w:ascii="Times" w:hAnsi="Times" w:cs="Calibri"/>
          <w:sz w:val="24"/>
        </w:rPr>
        <w:t xml:space="preserve"> </w:t>
      </w:r>
      <w:r>
        <w:rPr>
          <w:rFonts w:ascii="Times" w:hAnsi="Times" w:cs="Calibri"/>
          <w:sz w:val="24"/>
        </w:rPr>
        <w:t>part</w:t>
      </w:r>
      <w:r w:rsidR="00D212D9">
        <w:rPr>
          <w:rFonts w:ascii="Times" w:hAnsi="Times" w:cs="Calibri"/>
          <w:sz w:val="24"/>
        </w:rPr>
        <w:t xml:space="preserve"> (lower peaks)</w:t>
      </w:r>
      <w:r>
        <w:rPr>
          <w:rFonts w:ascii="Times" w:hAnsi="Times" w:cs="Calibri"/>
          <w:sz w:val="24"/>
        </w:rPr>
        <w:t xml:space="preserve"> upper country shows higher aberration</w:t>
      </w:r>
      <w:r w:rsidR="00F65973">
        <w:rPr>
          <w:rFonts w:ascii="Times" w:hAnsi="Times" w:cs="Calibri"/>
          <w:sz w:val="24"/>
        </w:rPr>
        <w:t xml:space="preserve"> and lower country shows higher aberration.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20DEA0BF" wp14:editId="56ABB7F3">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AC988" id="Group 413" o:spid="_x0000_s1026" style="position:absolute;margin-left:26.85pt;margin-top:3.7pt;width:387.7pt;height:13.8pt;z-index:2517514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Dps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QSZw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5BF14C33" w:rsidR="000E13E8" w:rsidRPr="00843CA4" w:rsidRDefault="003F69FF"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 xml:space="preserve">The height of the peaks </w:t>
      </w:r>
      <w:r w:rsidR="00416D6B">
        <w:rPr>
          <w:rFonts w:ascii="Times" w:hAnsi="Times" w:cs="Calibri"/>
          <w:sz w:val="24"/>
        </w:rPr>
        <w:t>is</w:t>
      </w:r>
      <w:r>
        <w:rPr>
          <w:rFonts w:ascii="Times" w:hAnsi="Times" w:cs="Calibri"/>
          <w:sz w:val="24"/>
        </w:rPr>
        <w:t xml:space="preserve"> independent on chromatic aberration for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4464536C" wp14:editId="14BCD273">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D8186" id="Group 419" o:spid="_x0000_s1026" style="position:absolute;margin-left:26.9pt;margin-top:3.7pt;width:387.7pt;height:13.8pt;z-index:2517534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BLW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42E85964" w:rsidR="00830C45" w:rsidRDefault="00830C45" w:rsidP="000E13E8">
      <w:pPr>
        <w:rPr>
          <w:rFonts w:ascii="Times" w:hAnsi="Times"/>
          <w:b/>
          <w:bCs/>
          <w:sz w:val="28"/>
          <w:szCs w:val="28"/>
          <w:u w:val="single"/>
          <w:lang w:val="en-US"/>
        </w:rPr>
      </w:pPr>
    </w:p>
    <w:p w14:paraId="66BA1762" w14:textId="5597AEA1" w:rsidR="00762D3D" w:rsidRDefault="00762D3D" w:rsidP="000E13E8">
      <w:pPr>
        <w:rPr>
          <w:rFonts w:ascii="Times" w:hAnsi="Times"/>
          <w:b/>
          <w:bCs/>
          <w:sz w:val="28"/>
          <w:szCs w:val="28"/>
          <w:u w:val="single"/>
          <w:lang w:val="en-US"/>
        </w:rPr>
      </w:pPr>
    </w:p>
    <w:p w14:paraId="371339EB" w14:textId="77A1C7A1" w:rsidR="00F65973" w:rsidRDefault="00F65973" w:rsidP="000E13E8">
      <w:pPr>
        <w:rPr>
          <w:rFonts w:ascii="Times" w:hAnsi="Times"/>
          <w:b/>
          <w:bCs/>
          <w:sz w:val="28"/>
          <w:szCs w:val="28"/>
          <w:u w:val="single"/>
          <w:lang w:val="en-US"/>
        </w:rPr>
      </w:pPr>
    </w:p>
    <w:p w14:paraId="147474D6" w14:textId="52B2E745" w:rsidR="00F65973" w:rsidRDefault="00F65973" w:rsidP="000E13E8">
      <w:pPr>
        <w:rPr>
          <w:rFonts w:ascii="Times" w:hAnsi="Times"/>
          <w:b/>
          <w:bCs/>
          <w:sz w:val="28"/>
          <w:szCs w:val="28"/>
          <w:u w:val="single"/>
          <w:lang w:val="en-US"/>
        </w:rPr>
      </w:pPr>
    </w:p>
    <w:p w14:paraId="345F1E61" w14:textId="401D40B0" w:rsidR="00F65973" w:rsidRDefault="00F65973" w:rsidP="000E13E8">
      <w:pPr>
        <w:rPr>
          <w:rFonts w:ascii="Times" w:hAnsi="Times"/>
          <w:b/>
          <w:bCs/>
          <w:sz w:val="28"/>
          <w:szCs w:val="28"/>
          <w:u w:val="single"/>
          <w:lang w:val="en-US"/>
        </w:rPr>
      </w:pPr>
    </w:p>
    <w:p w14:paraId="3D47646C" w14:textId="76E45DD2" w:rsidR="00F65973" w:rsidRDefault="00F65973" w:rsidP="000E13E8">
      <w:pPr>
        <w:rPr>
          <w:rFonts w:ascii="Times" w:hAnsi="Times"/>
          <w:b/>
          <w:bCs/>
          <w:sz w:val="28"/>
          <w:szCs w:val="28"/>
          <w:u w:val="single"/>
          <w:lang w:val="en-US"/>
        </w:rPr>
      </w:pPr>
    </w:p>
    <w:p w14:paraId="31F03248" w14:textId="66C5CAB2" w:rsidR="00F65973" w:rsidRDefault="00F65973" w:rsidP="000E13E8">
      <w:pPr>
        <w:rPr>
          <w:rFonts w:ascii="Times" w:hAnsi="Times"/>
          <w:b/>
          <w:bCs/>
          <w:sz w:val="28"/>
          <w:szCs w:val="28"/>
          <w:u w:val="single"/>
          <w:lang w:val="en-US"/>
        </w:rPr>
      </w:pPr>
    </w:p>
    <w:p w14:paraId="4CFE0700" w14:textId="485F59E6" w:rsidR="00F65973" w:rsidRDefault="00F65973" w:rsidP="000E13E8">
      <w:pPr>
        <w:rPr>
          <w:rFonts w:ascii="Times" w:hAnsi="Times"/>
          <w:b/>
          <w:bCs/>
          <w:sz w:val="28"/>
          <w:szCs w:val="28"/>
          <w:u w:val="single"/>
          <w:lang w:val="en-US"/>
        </w:rPr>
      </w:pPr>
    </w:p>
    <w:p w14:paraId="0D08B0AA" w14:textId="216E10A6" w:rsidR="00F65973" w:rsidRDefault="00F65973" w:rsidP="000E13E8">
      <w:pPr>
        <w:rPr>
          <w:rFonts w:ascii="Times" w:hAnsi="Times"/>
          <w:b/>
          <w:bCs/>
          <w:sz w:val="28"/>
          <w:szCs w:val="28"/>
          <w:u w:val="single"/>
          <w:lang w:val="en-US"/>
        </w:rPr>
      </w:pPr>
    </w:p>
    <w:p w14:paraId="16816E33" w14:textId="7E6D4F59" w:rsidR="00F65973" w:rsidRDefault="00F65973" w:rsidP="000E13E8">
      <w:pPr>
        <w:rPr>
          <w:rFonts w:ascii="Times" w:hAnsi="Times"/>
          <w:b/>
          <w:bCs/>
          <w:sz w:val="28"/>
          <w:szCs w:val="28"/>
          <w:u w:val="single"/>
          <w:lang w:val="en-US"/>
        </w:rPr>
      </w:pPr>
    </w:p>
    <w:p w14:paraId="428A0BB5" w14:textId="44EFFAB1" w:rsidR="00F65973" w:rsidRDefault="00F65973" w:rsidP="000E13E8">
      <w:pPr>
        <w:rPr>
          <w:rFonts w:ascii="Times" w:hAnsi="Times"/>
          <w:b/>
          <w:bCs/>
          <w:sz w:val="28"/>
          <w:szCs w:val="28"/>
          <w:u w:val="single"/>
          <w:lang w:val="en-US"/>
        </w:rPr>
      </w:pPr>
    </w:p>
    <w:p w14:paraId="45712D45" w14:textId="21E28929" w:rsidR="00F65973" w:rsidRDefault="00F65973" w:rsidP="000E13E8">
      <w:pPr>
        <w:rPr>
          <w:rFonts w:ascii="Times" w:hAnsi="Times"/>
          <w:b/>
          <w:bCs/>
          <w:sz w:val="28"/>
          <w:szCs w:val="28"/>
          <w:u w:val="single"/>
          <w:lang w:val="en-US"/>
        </w:rPr>
      </w:pPr>
    </w:p>
    <w:p w14:paraId="0AB49C40" w14:textId="4DDAF91F" w:rsidR="00F65973" w:rsidRDefault="00F65973" w:rsidP="000E13E8">
      <w:pPr>
        <w:rPr>
          <w:rFonts w:ascii="Times" w:hAnsi="Times"/>
          <w:b/>
          <w:bCs/>
          <w:sz w:val="28"/>
          <w:szCs w:val="28"/>
          <w:u w:val="single"/>
          <w:lang w:val="en-US"/>
        </w:rPr>
      </w:pPr>
    </w:p>
    <w:p w14:paraId="64940B1A" w14:textId="1E7AD36B" w:rsidR="00F65973" w:rsidRDefault="00F65973" w:rsidP="000E13E8">
      <w:pPr>
        <w:rPr>
          <w:rFonts w:ascii="Times" w:hAnsi="Times"/>
          <w:b/>
          <w:bCs/>
          <w:sz w:val="28"/>
          <w:szCs w:val="28"/>
          <w:u w:val="single"/>
          <w:lang w:val="en-US"/>
        </w:rPr>
      </w:pPr>
    </w:p>
    <w:p w14:paraId="57FF6E34" w14:textId="7AE011BD" w:rsidR="00F65973" w:rsidRDefault="00F65973" w:rsidP="000E13E8">
      <w:pPr>
        <w:rPr>
          <w:rFonts w:ascii="Times" w:hAnsi="Times"/>
          <w:b/>
          <w:bCs/>
          <w:sz w:val="28"/>
          <w:szCs w:val="28"/>
          <w:u w:val="single"/>
          <w:lang w:val="en-US"/>
        </w:rPr>
      </w:pPr>
    </w:p>
    <w:p w14:paraId="01157DFE" w14:textId="77777777" w:rsidR="00081D30" w:rsidRDefault="00081D30" w:rsidP="000E13E8">
      <w:pPr>
        <w:rPr>
          <w:rFonts w:ascii="Times" w:hAnsi="Times"/>
          <w:b/>
          <w:bCs/>
          <w:sz w:val="28"/>
          <w:szCs w:val="28"/>
          <w:u w:val="single"/>
          <w:lang w:val="en-US"/>
        </w:rPr>
      </w:pPr>
    </w:p>
    <w:p w14:paraId="17503D52" w14:textId="25888A7D" w:rsidR="000E13E8" w:rsidRPr="00F65973" w:rsidRDefault="00762D3D" w:rsidP="00762D3D">
      <w:pPr>
        <w:rPr>
          <w:rFonts w:ascii="Times" w:hAnsi="Times"/>
          <w:b/>
          <w:bCs/>
          <w:sz w:val="28"/>
          <w:szCs w:val="28"/>
        </w:rPr>
      </w:pPr>
      <w:r w:rsidRPr="00F65973">
        <w:rPr>
          <w:rFonts w:ascii="Times" w:hAnsi="Times"/>
          <w:b/>
          <w:bCs/>
          <w:sz w:val="28"/>
          <w:szCs w:val="28"/>
        </w:rPr>
        <w:t>7.</w:t>
      </w:r>
      <w:r w:rsidRPr="00F65973">
        <w:rPr>
          <w:rFonts w:ascii="Times" w:hAnsi="Times"/>
          <w:b/>
          <w:bCs/>
          <w:sz w:val="28"/>
          <w:szCs w:val="28"/>
        </w:rPr>
        <w:tab/>
      </w:r>
      <w:r w:rsidR="000E13E8" w:rsidRPr="00F65973">
        <w:rPr>
          <w:rFonts w:ascii="Times" w:hAnsi="Times"/>
          <w:b/>
          <w:bCs/>
          <w:sz w:val="28"/>
          <w:szCs w:val="28"/>
        </w:rPr>
        <w:t>Starfish layout</w:t>
      </w:r>
      <w:r w:rsidR="009A5CF9">
        <w:rPr>
          <w:rFonts w:ascii="Times" w:hAnsi="Times"/>
          <w:b/>
          <w:bCs/>
          <w:sz w:val="28"/>
          <w:szCs w:val="28"/>
        </w:rPr>
        <w:t xml:space="preserve"> [</w:t>
      </w:r>
      <w:r w:rsidR="00CD3BED" w:rsidRPr="009A5CF9">
        <w:rPr>
          <w:rFonts w:ascii="Times" w:hAnsi="Times"/>
          <w:b/>
          <w:bCs/>
          <w:color w:val="FF0000"/>
          <w:sz w:val="28"/>
          <w:szCs w:val="28"/>
        </w:rPr>
        <w:t>Maybe</w:t>
      </w:r>
      <w:r w:rsidR="009A5CF9" w:rsidRPr="009A5CF9">
        <w:rPr>
          <w:rFonts w:ascii="Times" w:hAnsi="Times"/>
          <w:b/>
          <w:bCs/>
          <w:color w:val="FF0000"/>
          <w:sz w:val="28"/>
          <w:szCs w:val="28"/>
        </w:rPr>
        <w:t xml:space="preserve"> we can delete this from survey?]</w:t>
      </w:r>
    </w:p>
    <w:p w14:paraId="46373225" w14:textId="13C99E3D" w:rsidR="00EB4D1C" w:rsidRPr="00A72AA0"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10150F">
        <w:rPr>
          <w:rFonts w:ascii="Times" w:hAnsi="Times"/>
          <w:lang w:val="en-US"/>
        </w:rPr>
        <w:t>.</w:t>
      </w:r>
    </w:p>
    <w:p w14:paraId="7C4D2224" w14:textId="4D822AB2" w:rsidR="000E13E8" w:rsidRDefault="00EB4D1C" w:rsidP="000E13E8">
      <w:pPr>
        <w:rPr>
          <w:b/>
          <w:bCs/>
          <w:lang w:val="en-US"/>
        </w:rPr>
      </w:pPr>
      <w:r>
        <w:rPr>
          <w:b/>
          <w:bCs/>
          <w:noProof/>
          <w:lang w:val="en-US"/>
        </w:rPr>
        <w:drawing>
          <wp:inline distT="0" distB="0" distL="0" distR="0" wp14:anchorId="15ACD4CB" wp14:editId="2AE25235">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60CBBD01" w14:textId="69293EEB" w:rsidR="000E13E8" w:rsidRPr="00FF6D67" w:rsidRDefault="009A5CF9"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w:lastRenderedPageBreak/>
              <mc:AlternateContent>
                <mc:Choice Requires="wpg">
                  <w:drawing>
                    <wp:anchor distT="0" distB="0" distL="114300" distR="114300" simplePos="0" relativeHeight="251757568" behindDoc="0" locked="0" layoutInCell="1" allowOverlap="1" wp14:anchorId="7C500B3C" wp14:editId="47787938">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68C6B" id="Group 431" o:spid="_x0000_s1026" style="position:absolute;margin-left:27.45pt;margin-top:3.05pt;width:387.7pt;height:13.8pt;z-index:2517575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rMw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mg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lastRenderedPageBreak/>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lastRenderedPageBreak/>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43C8D515" wp14:editId="73CF3B7F">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4ECDD" id="Group 437" o:spid="_x0000_s1026" style="position:absolute;margin-left:28.15pt;margin-top:3.7pt;width:387.7pt;height:13.8pt;z-index:25175961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0648523B" wp14:editId="702A7563">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25FE0" id="Group 443" o:spid="_x0000_s1026" style="position:absolute;margin-left:28.1pt;margin-top:3.05pt;width:387.7pt;height:13.8pt;z-index:2517616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lrk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SZQ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3712" behindDoc="0" locked="0" layoutInCell="1" allowOverlap="1" wp14:anchorId="1BAF51B1" wp14:editId="27E659B7">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D17C8" id="Group 449" o:spid="_x0000_s1026" style="position:absolute;margin-left:26.8pt;margin-top:3.7pt;width:387.7pt;height:13.8pt;z-index:2517637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k0O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MgM/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77777777" w:rsidR="000E13E8" w:rsidRDefault="000E13E8" w:rsidP="000E13E8">
      <w:pPr>
        <w:rPr>
          <w:b/>
          <w:bCs/>
          <w:lang w:val="en-US"/>
        </w:rPr>
      </w:pPr>
    </w:p>
    <w:p w14:paraId="3F10B062" w14:textId="6F53C91B" w:rsidR="00A452D4" w:rsidRDefault="00A452D4" w:rsidP="000E13E8">
      <w:pPr>
        <w:rPr>
          <w:b/>
          <w:bCs/>
          <w:lang w:val="en-US"/>
        </w:rPr>
      </w:pPr>
    </w:p>
    <w:p w14:paraId="7C571594" w14:textId="33E3C9E0" w:rsidR="00C34114" w:rsidRDefault="00C34114" w:rsidP="000E13E8">
      <w:pPr>
        <w:rPr>
          <w:b/>
          <w:bCs/>
          <w:lang w:val="en-US"/>
        </w:rPr>
      </w:pPr>
    </w:p>
    <w:p w14:paraId="44C45AA2" w14:textId="3BD5E4E6" w:rsidR="00C34114" w:rsidRDefault="00C34114" w:rsidP="000E13E8">
      <w:pPr>
        <w:rPr>
          <w:b/>
          <w:bCs/>
          <w:lang w:val="en-US"/>
        </w:rPr>
      </w:pPr>
    </w:p>
    <w:p w14:paraId="17BB228D" w14:textId="01292A48" w:rsidR="00C34114" w:rsidRDefault="00C34114" w:rsidP="000E13E8">
      <w:pPr>
        <w:rPr>
          <w:b/>
          <w:bCs/>
          <w:lang w:val="en-US"/>
        </w:rPr>
      </w:pPr>
    </w:p>
    <w:p w14:paraId="2347C255" w14:textId="12F6F6DF" w:rsidR="00C34114" w:rsidRDefault="00C34114" w:rsidP="000E13E8">
      <w:pPr>
        <w:rPr>
          <w:b/>
          <w:bCs/>
          <w:lang w:val="en-US"/>
        </w:rPr>
      </w:pPr>
    </w:p>
    <w:p w14:paraId="27698CA3" w14:textId="17450D37" w:rsidR="00C34114" w:rsidRDefault="00C34114" w:rsidP="000E13E8">
      <w:pPr>
        <w:rPr>
          <w:b/>
          <w:bCs/>
          <w:lang w:val="en-US"/>
        </w:rPr>
      </w:pPr>
    </w:p>
    <w:p w14:paraId="4F18B775" w14:textId="0242D5BE" w:rsidR="00C34114" w:rsidRDefault="00C34114" w:rsidP="000E13E8">
      <w:pPr>
        <w:rPr>
          <w:b/>
          <w:bCs/>
          <w:lang w:val="en-US"/>
        </w:rPr>
      </w:pPr>
    </w:p>
    <w:p w14:paraId="590E87BA" w14:textId="1D79E322" w:rsidR="00C34114" w:rsidRDefault="00C34114" w:rsidP="000E13E8">
      <w:pPr>
        <w:rPr>
          <w:b/>
          <w:bCs/>
          <w:lang w:val="en-US"/>
        </w:rPr>
      </w:pPr>
    </w:p>
    <w:p w14:paraId="680B63CB" w14:textId="180057C9" w:rsidR="00C34114" w:rsidRDefault="00C34114" w:rsidP="000E13E8">
      <w:pPr>
        <w:rPr>
          <w:b/>
          <w:bCs/>
          <w:lang w:val="en-US"/>
        </w:rPr>
      </w:pPr>
    </w:p>
    <w:p w14:paraId="60348938" w14:textId="5A8102F5" w:rsidR="00C34114" w:rsidRDefault="00C34114" w:rsidP="000E13E8">
      <w:pPr>
        <w:rPr>
          <w:b/>
          <w:bCs/>
          <w:lang w:val="en-US"/>
        </w:rPr>
      </w:pPr>
    </w:p>
    <w:p w14:paraId="225B5423" w14:textId="24B7821B" w:rsidR="00C34114" w:rsidRDefault="00C34114" w:rsidP="000E13E8">
      <w:pPr>
        <w:rPr>
          <w:b/>
          <w:bCs/>
          <w:lang w:val="en-US"/>
        </w:rPr>
      </w:pPr>
    </w:p>
    <w:p w14:paraId="2F0712E9" w14:textId="3D6D4AF6" w:rsidR="00C34114" w:rsidRDefault="00C34114" w:rsidP="000E13E8">
      <w:pPr>
        <w:rPr>
          <w:b/>
          <w:bCs/>
          <w:lang w:val="en-US"/>
        </w:rPr>
      </w:pPr>
    </w:p>
    <w:p w14:paraId="24E1A2CD" w14:textId="7F2F475E" w:rsidR="00C34114" w:rsidRDefault="00C34114" w:rsidP="000E13E8">
      <w:pPr>
        <w:rPr>
          <w:b/>
          <w:bCs/>
          <w:lang w:val="en-US"/>
        </w:rPr>
      </w:pPr>
    </w:p>
    <w:p w14:paraId="53D1EA7E" w14:textId="371DBBAA" w:rsidR="00C34114" w:rsidRDefault="00C34114" w:rsidP="000E13E8">
      <w:pPr>
        <w:rPr>
          <w:b/>
          <w:bCs/>
          <w:lang w:val="en-US"/>
        </w:rPr>
      </w:pPr>
    </w:p>
    <w:p w14:paraId="0AB54513" w14:textId="672794FC" w:rsidR="00C34114" w:rsidRDefault="00C34114" w:rsidP="000E13E8">
      <w:pPr>
        <w:rPr>
          <w:b/>
          <w:bCs/>
          <w:lang w:val="en-US"/>
        </w:rPr>
      </w:pPr>
    </w:p>
    <w:p w14:paraId="748B7264" w14:textId="24B06748" w:rsidR="00C34114" w:rsidRDefault="00C34114" w:rsidP="000E13E8">
      <w:pPr>
        <w:rPr>
          <w:b/>
          <w:bCs/>
          <w:lang w:val="en-US"/>
        </w:rPr>
      </w:pPr>
    </w:p>
    <w:p w14:paraId="1E76FFDD" w14:textId="5642786E" w:rsidR="00C34114" w:rsidRDefault="00C34114" w:rsidP="000E13E8">
      <w:pPr>
        <w:rPr>
          <w:b/>
          <w:bCs/>
          <w:lang w:val="en-US"/>
        </w:rPr>
      </w:pPr>
    </w:p>
    <w:p w14:paraId="4F13082D" w14:textId="282D75A0" w:rsidR="00C34114" w:rsidRDefault="00C34114" w:rsidP="000E13E8">
      <w:pPr>
        <w:rPr>
          <w:b/>
          <w:bCs/>
          <w:lang w:val="en-US"/>
        </w:rPr>
      </w:pPr>
    </w:p>
    <w:p w14:paraId="73063557" w14:textId="50394FFA" w:rsidR="00C34114" w:rsidRDefault="00C34114" w:rsidP="000E13E8">
      <w:pPr>
        <w:rPr>
          <w:b/>
          <w:bCs/>
          <w:lang w:val="en-US"/>
        </w:rPr>
      </w:pPr>
    </w:p>
    <w:p w14:paraId="41BE0FF3" w14:textId="3376A6DC" w:rsidR="00C34114" w:rsidRDefault="00C34114" w:rsidP="000E13E8">
      <w:pPr>
        <w:rPr>
          <w:b/>
          <w:bCs/>
          <w:lang w:val="en-US"/>
        </w:rPr>
      </w:pPr>
    </w:p>
    <w:p w14:paraId="69EC07A2" w14:textId="1EEDB728" w:rsidR="00C34114" w:rsidRDefault="00C34114" w:rsidP="000E13E8">
      <w:pPr>
        <w:rPr>
          <w:b/>
          <w:bCs/>
          <w:lang w:val="en-US"/>
        </w:rPr>
      </w:pPr>
    </w:p>
    <w:p w14:paraId="20984330" w14:textId="0C56511F" w:rsidR="00C34114" w:rsidRDefault="00C34114" w:rsidP="000E13E8">
      <w:pPr>
        <w:rPr>
          <w:b/>
          <w:bCs/>
          <w:lang w:val="en-US"/>
        </w:rPr>
      </w:pPr>
    </w:p>
    <w:p w14:paraId="6672CD14" w14:textId="5D3268A8" w:rsidR="00C34114" w:rsidRDefault="00C34114" w:rsidP="000E13E8">
      <w:pPr>
        <w:rPr>
          <w:b/>
          <w:bCs/>
          <w:lang w:val="en-US"/>
        </w:rPr>
      </w:pPr>
    </w:p>
    <w:p w14:paraId="71E5E08D" w14:textId="1AE4742A" w:rsidR="00C34114" w:rsidRDefault="00C34114" w:rsidP="000E13E8">
      <w:pPr>
        <w:rPr>
          <w:b/>
          <w:bCs/>
          <w:lang w:val="en-US"/>
        </w:rPr>
      </w:pPr>
    </w:p>
    <w:p w14:paraId="49493B4F" w14:textId="19752D8D" w:rsidR="00C34114" w:rsidRDefault="00C34114" w:rsidP="000E13E8">
      <w:pPr>
        <w:rPr>
          <w:b/>
          <w:bCs/>
          <w:lang w:val="en-US"/>
        </w:rPr>
      </w:pPr>
    </w:p>
    <w:p w14:paraId="3F614A9F" w14:textId="12788BC8" w:rsidR="00C34114" w:rsidRDefault="00C34114" w:rsidP="000E13E8">
      <w:pPr>
        <w:rPr>
          <w:b/>
          <w:bCs/>
          <w:lang w:val="en-US"/>
        </w:rPr>
      </w:pPr>
    </w:p>
    <w:p w14:paraId="35973F37" w14:textId="0660E65E" w:rsidR="00C34114" w:rsidRDefault="00C34114" w:rsidP="000E13E8">
      <w:pPr>
        <w:rPr>
          <w:b/>
          <w:bCs/>
          <w:lang w:val="en-US"/>
        </w:rPr>
      </w:pPr>
    </w:p>
    <w:p w14:paraId="4E725F44" w14:textId="14BD999C" w:rsidR="00C34114" w:rsidRDefault="00C34114" w:rsidP="000E13E8">
      <w:pPr>
        <w:rPr>
          <w:b/>
          <w:bCs/>
          <w:lang w:val="en-US"/>
        </w:rPr>
      </w:pPr>
    </w:p>
    <w:p w14:paraId="48BAAA59" w14:textId="77777777" w:rsidR="00C34114" w:rsidRDefault="00C34114" w:rsidP="000E13E8">
      <w:pPr>
        <w:rPr>
          <w:b/>
          <w:bCs/>
          <w:lang w:val="en-US"/>
        </w:rPr>
      </w:pPr>
    </w:p>
    <w:p w14:paraId="51BB0DFA" w14:textId="268FEDB2" w:rsidR="000E13E8" w:rsidRPr="0010150F" w:rsidRDefault="004F5B17" w:rsidP="000E13E8">
      <w:pPr>
        <w:rPr>
          <w:b/>
          <w:bCs/>
          <w:lang w:val="en-US"/>
        </w:rPr>
      </w:pPr>
      <w:r w:rsidRPr="0010150F">
        <w:rPr>
          <w:b/>
          <w:bCs/>
          <w:lang w:val="en-US"/>
        </w:rPr>
        <w:lastRenderedPageBreak/>
        <w:t>8.</w:t>
      </w:r>
      <w:r w:rsidRPr="0010150F">
        <w:rPr>
          <w:b/>
          <w:bCs/>
          <w:lang w:val="en-US"/>
        </w:rPr>
        <w:tab/>
      </w:r>
      <w:r w:rsidR="000E13E8" w:rsidRPr="0010150F">
        <w:rPr>
          <w:b/>
          <w:bCs/>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6EF6BC35" w14:textId="51F78B69" w:rsidR="000E13E8" w:rsidRPr="004F5B17" w:rsidRDefault="00111322" w:rsidP="000E13E8">
      <w:r>
        <w:rPr>
          <w:noProof/>
        </w:rPr>
        <w:drawing>
          <wp:inline distT="0" distB="0" distL="0" distR="0" wp14:anchorId="20AC288B" wp14:editId="68F08CBB">
            <wp:extent cx="5730862" cy="4193310"/>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432" cy="4231776"/>
                    </a:xfrm>
                    <a:prstGeom prst="rect">
                      <a:avLst/>
                    </a:prstGeom>
                  </pic:spPr>
                </pic:pic>
              </a:graphicData>
            </a:graphic>
          </wp:inline>
        </w:drawing>
      </w:r>
    </w:p>
    <w:p w14:paraId="1276C241" w14:textId="27181BE3" w:rsidR="000E13E8" w:rsidRDefault="000E13E8" w:rsidP="00830C45">
      <w:pPr>
        <w:jc w:val="center"/>
        <w:rPr>
          <w:lang w:val="en-US"/>
        </w:rPr>
      </w:pPr>
      <w:r w:rsidRPr="003771DD">
        <w:rPr>
          <w:lang w:val="en-US"/>
        </w:rPr>
        <w:t>Figure-7: Parallel Coordinate Chart</w:t>
      </w:r>
      <w:r w:rsidR="00497F0A">
        <w:rPr>
          <w:lang w:val="en-US"/>
        </w:rPr>
        <w:t xml:space="preserve"> for four countries</w:t>
      </w:r>
    </w:p>
    <w:p w14:paraId="7106E94A" w14:textId="7E16B152" w:rsidR="000E13E8" w:rsidRPr="00FF6D67" w:rsidRDefault="005F50E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130A622" w14:textId="356484CB" w:rsidR="000E13E8" w:rsidRPr="00970CD6"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Australia shows higher uncertainty for “</w:t>
      </w:r>
      <w:proofErr w:type="spellStart"/>
      <w:r>
        <w:rPr>
          <w:rFonts w:ascii="Times" w:hAnsi="Times" w:cs="Calibri"/>
        </w:rPr>
        <w:t>new_tests</w:t>
      </w:r>
      <w:proofErr w:type="spellEnd"/>
      <w:r>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5760" behindDoc="0" locked="0" layoutInCell="1" allowOverlap="1" wp14:anchorId="25D9FC78" wp14:editId="3D7BACCA">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6A09B" id="Group 455" o:spid="_x0000_s1026" style="position:absolute;margin-left:27.45pt;margin-top:3.65pt;width:387.7pt;height:13.8pt;z-index:2517657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0D3798A5" w:rsidR="000E13E8" w:rsidRPr="00970CD6" w:rsidRDefault="00C24B00" w:rsidP="00970CD6">
      <w:pPr>
        <w:pStyle w:val="ListParagraph"/>
        <w:numPr>
          <w:ilvl w:val="0"/>
          <w:numId w:val="15"/>
        </w:numPr>
        <w:rPr>
          <w:rFonts w:ascii="Times New Roman" w:hAnsi="Times New Roman"/>
          <w:b/>
          <w:bCs/>
          <w:u w:val="single"/>
        </w:rPr>
      </w:pPr>
      <w:r>
        <w:rPr>
          <w:rFonts w:ascii="Times" w:hAnsi="Times" w:cs="Calibri"/>
        </w:rPr>
        <w:t>Brazil show</w:t>
      </w:r>
      <w:r w:rsidR="009A5CF9">
        <w:rPr>
          <w:rFonts w:ascii="Times" w:hAnsi="Times" w:cs="Calibri"/>
        </w:rPr>
        <w:t>s</w:t>
      </w:r>
      <w:r>
        <w:rPr>
          <w:rFonts w:ascii="Times" w:hAnsi="Times" w:cs="Calibri"/>
        </w:rPr>
        <w:t xml:space="preserve"> higher uncertainty for</w:t>
      </w:r>
      <w:r w:rsidR="00970E5E">
        <w:rPr>
          <w:rFonts w:ascii="Times" w:hAnsi="Times" w:cs="Calibri"/>
        </w:rPr>
        <w:t xml:space="preserve"> </w:t>
      </w:r>
      <w:r>
        <w:rPr>
          <w:rFonts w:ascii="Times" w:hAnsi="Times" w:cs="Calibri"/>
        </w:rPr>
        <w:t>“</w:t>
      </w:r>
      <w:r w:rsidR="00970E5E">
        <w:rPr>
          <w:rFonts w:ascii="Times" w:hAnsi="Times" w:cs="Calibri"/>
        </w:rPr>
        <w:t>new deaths</w:t>
      </w:r>
      <w:r>
        <w:rPr>
          <w:rFonts w:ascii="Times" w:hAnsi="Times" w:cs="Calibri"/>
        </w:rPr>
        <w:t>”</w:t>
      </w:r>
      <w:r w:rsidR="00970E5E">
        <w:rPr>
          <w:rFonts w:ascii="Times" w:hAnsi="Times" w:cs="Calibri"/>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7808" behindDoc="0" locked="0" layoutInCell="1" allowOverlap="1" wp14:anchorId="7610815B" wp14:editId="4CA09839">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667CD" id="Group 461" o:spid="_x0000_s1026" style="position:absolute;margin-left:27.4pt;margin-top:3.05pt;width:387.7pt;height:13.8pt;z-index:2517678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4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4E4C04A" w14:textId="48E1A2F8" w:rsidR="000E13E8" w:rsidRPr="00A56F97"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Uncertainty for Austria almost remain steady for all properties</w:t>
      </w:r>
      <w:r w:rsidR="00970E5E">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9856" behindDoc="0" locked="0" layoutInCell="1" allowOverlap="1" wp14:anchorId="4BC2ED90" wp14:editId="47FCB08D">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9251A" id="Group 473" o:spid="_x0000_s1026" style="position:absolute;margin-left:27.45pt;margin-top:3.05pt;width:387.7pt;height:13.8pt;z-index:2517698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Hqc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37FAE7BD" w14:textId="361139D1" w:rsidR="000E13E8" w:rsidRPr="0024773D" w:rsidRDefault="003F44F0" w:rsidP="0024773D">
      <w:pPr>
        <w:jc w:val="both"/>
        <w:rPr>
          <w:rFonts w:ascii="Times" w:hAnsi="Times"/>
          <w:color w:val="000000" w:themeColor="text1"/>
          <w:lang w:val="en-US"/>
        </w:rPr>
      </w:pPr>
      <w:r w:rsidRPr="009273BA">
        <w:rPr>
          <w:b/>
          <w:bCs/>
          <w:lang w:val="en-US"/>
        </w:rPr>
        <w:lastRenderedPageBreak/>
        <w:t>9.</w:t>
      </w:r>
      <w:r w:rsidRPr="009273BA">
        <w:rPr>
          <w:b/>
          <w:bCs/>
          <w:lang w:val="en-US"/>
        </w:rPr>
        <w:tab/>
      </w:r>
      <w:r w:rsidR="00FF1C99" w:rsidRPr="009273BA">
        <w:rPr>
          <w:b/>
          <w:bCs/>
          <w:lang w:val="en-US"/>
        </w:rPr>
        <w:t>Usage</w:t>
      </w:r>
      <w:r w:rsidR="000E13E8" w:rsidRPr="009273BA">
        <w:rPr>
          <w:b/>
          <w:bCs/>
          <w:lang w:val="en-US"/>
        </w:rPr>
        <w:t xml:space="preserve"> Chart</w:t>
      </w:r>
      <w:r w:rsidR="009E2A6B">
        <w:rPr>
          <w:b/>
          <w:bCs/>
          <w:lang w:val="en-US"/>
        </w:rPr>
        <w:tab/>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w:t>
      </w:r>
      <w:r w:rsidR="00C61DAB">
        <w:rPr>
          <w:rFonts w:ascii="Times" w:hAnsi="Times"/>
          <w:color w:val="000000" w:themeColor="text1"/>
          <w:lang w:val="en-US"/>
        </w:rPr>
        <w:t xml:space="preserve">us </w:t>
      </w:r>
      <w:r w:rsidR="006F6F81" w:rsidRPr="003206F1">
        <w:rPr>
          <w:rFonts w:ascii="Times" w:hAnsi="Times"/>
          <w:color w:val="000000" w:themeColor="text1"/>
          <w:lang w:val="en-US"/>
        </w:rPr>
        <w:t xml:space="preserve">to indicate daily uncertainty presentation </w:t>
      </w:r>
      <w:r w:rsidR="009273BA">
        <w:rPr>
          <w:rFonts w:ascii="Times" w:hAnsi="Times"/>
          <w:color w:val="000000" w:themeColor="text1"/>
          <w:lang w:val="en-US"/>
        </w:rPr>
        <w:t xml:space="preserve">in terms of chromatic aberration </w:t>
      </w:r>
      <w:r w:rsidR="006F6F81" w:rsidRPr="003206F1">
        <w:rPr>
          <w:rFonts w:ascii="Times" w:hAnsi="Times"/>
          <w:color w:val="000000" w:themeColor="text1"/>
          <w:lang w:val="en-US"/>
        </w:rPr>
        <w:t xml:space="preserve">for every country </w:t>
      </w:r>
      <w:r w:rsidR="009A5CF9">
        <w:rPr>
          <w:rFonts w:ascii="Times" w:hAnsi="Times"/>
          <w:color w:val="000000" w:themeColor="text1"/>
          <w:lang w:val="en-US"/>
        </w:rPr>
        <w:t xml:space="preserve">by date </w:t>
      </w:r>
      <w:r w:rsidR="009273BA">
        <w:rPr>
          <w:rFonts w:ascii="Times" w:hAnsi="Times"/>
          <w:color w:val="000000" w:themeColor="text1"/>
          <w:lang w:val="en-US"/>
        </w:rPr>
        <w:t>in each</w:t>
      </w:r>
      <w:r w:rsidR="006F6F81" w:rsidRPr="003206F1">
        <w:rPr>
          <w:rFonts w:ascii="Times" w:hAnsi="Times"/>
          <w:color w:val="000000" w:themeColor="text1"/>
          <w:lang w:val="en-US"/>
        </w:rPr>
        <w:t xml:space="preserve"> cell.</w:t>
      </w:r>
      <w:r w:rsidR="009273BA">
        <w:rPr>
          <w:rFonts w:ascii="Times" w:hAnsi="Times"/>
          <w:color w:val="000000" w:themeColor="text1"/>
          <w:lang w:val="en-US"/>
        </w:rPr>
        <w:t xml:space="preserve"> The higher uncertainty represents maximum aberration with combination of bright colors in the cells.</w:t>
      </w:r>
      <w:r w:rsidR="001F0547">
        <w:rPr>
          <w:rFonts w:ascii="Times" w:hAnsi="Times"/>
          <w:color w:val="000000" w:themeColor="text1"/>
          <w:lang w:val="en-US"/>
        </w:rPr>
        <w:t xml:space="preserve"> Given examples</w:t>
      </w:r>
      <w:r w:rsidR="009E2A6B">
        <w:rPr>
          <w:rFonts w:ascii="Times" w:hAnsi="Times"/>
          <w:color w:val="000000" w:themeColor="text1"/>
          <w:lang w:val="en-US"/>
        </w:rPr>
        <w:t xml:space="preserve"> </w:t>
      </w:r>
      <w:r w:rsidR="00B40B2D">
        <w:rPr>
          <w:rFonts w:ascii="Times" w:hAnsi="Times"/>
          <w:color w:val="000000" w:themeColor="text1"/>
          <w:lang w:val="en-US"/>
        </w:rPr>
        <w:t xml:space="preserve">of </w:t>
      </w:r>
      <w:r w:rsidR="001F0547">
        <w:rPr>
          <w:rFonts w:ascii="Times" w:hAnsi="Times"/>
          <w:color w:val="000000" w:themeColor="text1"/>
          <w:lang w:val="en-US"/>
        </w:rPr>
        <w:t xml:space="preserve">two cells </w:t>
      </w:r>
      <w:r w:rsidR="003D243E">
        <w:rPr>
          <w:rFonts w:ascii="Times" w:hAnsi="Times"/>
          <w:color w:val="000000" w:themeColor="text1"/>
          <w:lang w:val="en-US"/>
        </w:rPr>
        <w:t>for</w:t>
      </w:r>
      <w:r w:rsidR="001F0547">
        <w:rPr>
          <w:rFonts w:ascii="Times" w:hAnsi="Times"/>
          <w:color w:val="000000" w:themeColor="text1"/>
          <w:lang w:val="en-US"/>
        </w:rPr>
        <w:t xml:space="preserve"> 92% and 21% chromatic aberration.</w:t>
      </w:r>
      <w:r w:rsidR="009E2A6B">
        <w:rPr>
          <w:rFonts w:ascii="Times" w:hAnsi="Times"/>
          <w:color w:val="000000" w:themeColor="text1"/>
          <w:lang w:val="en-US"/>
        </w:rPr>
        <w:tab/>
      </w:r>
      <w:r w:rsidR="001F0547">
        <w:rPr>
          <w:rFonts w:ascii="Times" w:hAnsi="Times"/>
          <w:color w:val="000000" w:themeColor="text1"/>
          <w:lang w:val="en-US"/>
        </w:rPr>
        <w:br/>
      </w:r>
      <w:r w:rsidR="00700DEF">
        <w:rPr>
          <w:rFonts w:ascii="Times" w:hAnsi="Times"/>
          <w:color w:val="000000" w:themeColor="text1"/>
          <w:lang w:val="en-US"/>
        </w:rPr>
        <w:br/>
      </w:r>
      <w:r w:rsidR="001105E0">
        <w:rPr>
          <w:b/>
          <w:bCs/>
          <w:noProof/>
          <w:lang w:val="en-US"/>
        </w:rPr>
        <w:drawing>
          <wp:inline distT="0" distB="0" distL="0" distR="0" wp14:anchorId="3CD89721" wp14:editId="433853FD">
            <wp:extent cx="5731510" cy="4363720"/>
            <wp:effectExtent l="0" t="0" r="0" b="508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63720"/>
                    </a:xfrm>
                    <a:prstGeom prst="rect">
                      <a:avLst/>
                    </a:prstGeom>
                  </pic:spPr>
                </pic:pic>
              </a:graphicData>
            </a:graphic>
          </wp:inline>
        </w:drawing>
      </w:r>
      <w:r w:rsidR="00700DEF">
        <w:rPr>
          <w:b/>
          <w:bCs/>
          <w:lang w:val="en-US"/>
        </w:rPr>
        <w:br/>
      </w:r>
    </w:p>
    <w:p w14:paraId="76DA02A7" w14:textId="4B062BCF"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6A140A">
        <w:rPr>
          <w:lang w:val="en-US"/>
        </w:rPr>
        <w:t>Usage</w:t>
      </w:r>
      <w:r w:rsidRPr="003771DD">
        <w:rPr>
          <w:lang w:val="en-US"/>
        </w:rPr>
        <w:t xml:space="preserve"> Chart</w:t>
      </w:r>
      <w:r w:rsidR="0058777D">
        <w:rPr>
          <w:lang w:val="en-US"/>
        </w:rPr>
        <w:t xml:space="preserve"> (partial </w:t>
      </w:r>
      <w:r w:rsidR="00EF411A">
        <w:rPr>
          <w:lang w:val="en-US"/>
        </w:rPr>
        <w:t xml:space="preserve">chart </w:t>
      </w:r>
      <w:r w:rsidR="0058777D">
        <w:rPr>
          <w:lang w:val="en-US"/>
        </w:rPr>
        <w:t xml:space="preserve">due to space </w:t>
      </w:r>
      <w:r w:rsidR="006A140A">
        <w:rPr>
          <w:lang w:val="en-US"/>
        </w:rPr>
        <w:t>limitation</w:t>
      </w:r>
      <w:r w:rsidR="0058777D">
        <w:rPr>
          <w:lang w:val="en-US"/>
        </w:rPr>
        <w:t>)</w:t>
      </w:r>
    </w:p>
    <w:p w14:paraId="24A4B5C8" w14:textId="3A0F6557" w:rsidR="000E13E8" w:rsidRPr="00FF6D67" w:rsidRDefault="00E611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5DDE8FE6" w14:textId="68D253F7"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5BDF5F" w14:textId="77777777" w:rsidTr="00FD4F13">
        <w:tc>
          <w:tcPr>
            <w:tcW w:w="1979" w:type="dxa"/>
          </w:tcPr>
          <w:p w14:paraId="3E434704" w14:textId="77777777" w:rsidR="000E13E8" w:rsidRPr="00566526" w:rsidRDefault="000E13E8" w:rsidP="00FD4F13">
            <w:pPr>
              <w:jc w:val="center"/>
              <w:rPr>
                <w:rFonts w:ascii="Times" w:hAnsi="Times"/>
              </w:rPr>
            </w:pPr>
            <w:r w:rsidRPr="00566526">
              <w:rPr>
                <w:rFonts w:ascii="Times" w:hAnsi="Times"/>
              </w:rPr>
              <w:t>Strongly</w:t>
            </w:r>
          </w:p>
          <w:p w14:paraId="360843D6" w14:textId="27888D8F" w:rsidR="000E13E8" w:rsidRPr="00566526" w:rsidRDefault="000E13E8" w:rsidP="00FD4F13">
            <w:pPr>
              <w:jc w:val="center"/>
              <w:rPr>
                <w:rFonts w:ascii="Times" w:hAnsi="Times"/>
              </w:rPr>
            </w:pPr>
            <w:r w:rsidRPr="00566526">
              <w:rPr>
                <w:rFonts w:ascii="Times" w:hAnsi="Times"/>
              </w:rPr>
              <w:t>agree</w:t>
            </w:r>
          </w:p>
          <w:p w14:paraId="761F4B58" w14:textId="3CAB80F0"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1904" behindDoc="0" locked="0" layoutInCell="1" allowOverlap="1" wp14:anchorId="6B23C45E" wp14:editId="66A3439A">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63FBB" id="Group 479" o:spid="_x0000_s1026" style="position:absolute;margin-left:26.85pt;margin-top:3.7pt;width:387.7pt;height:13.8pt;z-index:2517719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Md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sgQ/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99A70AC" w14:textId="77777777" w:rsidR="000E13E8" w:rsidRPr="00566526" w:rsidRDefault="000E13E8" w:rsidP="00FD4F13">
            <w:pPr>
              <w:jc w:val="center"/>
              <w:rPr>
                <w:rFonts w:ascii="Times" w:hAnsi="Times"/>
              </w:rPr>
            </w:pPr>
            <w:r w:rsidRPr="00566526">
              <w:rPr>
                <w:rFonts w:ascii="Times" w:hAnsi="Times"/>
              </w:rPr>
              <w:t>Partially</w:t>
            </w:r>
          </w:p>
          <w:p w14:paraId="24E13A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80781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C7568" w14:textId="77777777" w:rsidR="000E13E8" w:rsidRPr="00566526" w:rsidRDefault="000E13E8" w:rsidP="00FD4F13">
            <w:pPr>
              <w:jc w:val="center"/>
              <w:rPr>
                <w:rFonts w:ascii="Times" w:hAnsi="Times"/>
              </w:rPr>
            </w:pPr>
            <w:r w:rsidRPr="00566526">
              <w:rPr>
                <w:rFonts w:ascii="Times" w:hAnsi="Times"/>
              </w:rPr>
              <w:t xml:space="preserve">Partially </w:t>
            </w:r>
          </w:p>
          <w:p w14:paraId="5D80E94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582221C" w14:textId="77777777" w:rsidR="000E13E8" w:rsidRPr="00566526" w:rsidRDefault="000E13E8" w:rsidP="00FD4F13">
            <w:pPr>
              <w:jc w:val="center"/>
              <w:rPr>
                <w:rFonts w:ascii="Times" w:hAnsi="Times"/>
              </w:rPr>
            </w:pPr>
            <w:r w:rsidRPr="00566526">
              <w:rPr>
                <w:rFonts w:ascii="Times" w:hAnsi="Times"/>
              </w:rPr>
              <w:t xml:space="preserve">Strongly </w:t>
            </w:r>
          </w:p>
          <w:p w14:paraId="5C63536D" w14:textId="77777777" w:rsidR="000E13E8" w:rsidRPr="00566526" w:rsidRDefault="000E13E8" w:rsidP="00FD4F13">
            <w:pPr>
              <w:jc w:val="center"/>
              <w:rPr>
                <w:rFonts w:ascii="Times" w:hAnsi="Times"/>
              </w:rPr>
            </w:pPr>
            <w:r w:rsidRPr="00566526">
              <w:rPr>
                <w:rFonts w:ascii="Times" w:hAnsi="Times"/>
              </w:rPr>
              <w:t>disagree</w:t>
            </w:r>
          </w:p>
          <w:p w14:paraId="698472D5" w14:textId="77777777" w:rsidR="000E13E8" w:rsidRPr="00566526" w:rsidRDefault="000E13E8" w:rsidP="00FD4F13">
            <w:pPr>
              <w:jc w:val="center"/>
              <w:rPr>
                <w:rFonts w:ascii="Times" w:hAnsi="Times"/>
              </w:rPr>
            </w:pPr>
          </w:p>
          <w:p w14:paraId="19364759" w14:textId="77777777" w:rsidR="000E13E8" w:rsidRPr="00566526" w:rsidRDefault="000E13E8" w:rsidP="00FD4F13">
            <w:pPr>
              <w:jc w:val="center"/>
              <w:rPr>
                <w:rFonts w:ascii="Times" w:hAnsi="Times"/>
              </w:rPr>
            </w:pPr>
          </w:p>
        </w:tc>
      </w:tr>
    </w:tbl>
    <w:p w14:paraId="299528A3" w14:textId="42D0FCCC"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CBA9226" w14:textId="77777777" w:rsidTr="00FD4F13">
        <w:tc>
          <w:tcPr>
            <w:tcW w:w="1979" w:type="dxa"/>
          </w:tcPr>
          <w:p w14:paraId="5A44C8FC" w14:textId="77777777" w:rsidR="000E13E8" w:rsidRPr="00566526" w:rsidRDefault="000E13E8" w:rsidP="00FD4F13">
            <w:pPr>
              <w:jc w:val="center"/>
              <w:rPr>
                <w:rFonts w:ascii="Times" w:hAnsi="Times"/>
              </w:rPr>
            </w:pPr>
            <w:r w:rsidRPr="00566526">
              <w:rPr>
                <w:rFonts w:ascii="Times" w:hAnsi="Times"/>
              </w:rPr>
              <w:t>Strongly</w:t>
            </w:r>
          </w:p>
          <w:p w14:paraId="1BDF483C" w14:textId="77777777" w:rsidR="000E13E8" w:rsidRPr="00566526" w:rsidRDefault="000E13E8" w:rsidP="00FD4F13">
            <w:pPr>
              <w:jc w:val="center"/>
              <w:rPr>
                <w:rFonts w:ascii="Times" w:hAnsi="Times"/>
              </w:rPr>
            </w:pPr>
            <w:r w:rsidRPr="00566526">
              <w:rPr>
                <w:rFonts w:ascii="Times" w:hAnsi="Times"/>
              </w:rPr>
              <w:t>agree</w:t>
            </w:r>
          </w:p>
          <w:p w14:paraId="5FE2F3B8" w14:textId="137CFC9F"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3952" behindDoc="0" locked="0" layoutInCell="1" allowOverlap="1" wp14:anchorId="3CF42991" wp14:editId="2065507A">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C7459" id="Group 485" o:spid="_x0000_s1026" style="position:absolute;margin-left:26.9pt;margin-top:3.7pt;width:387.7pt;height:13.8pt;z-index:2517739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D674" w14:textId="77777777" w:rsidR="000E13E8" w:rsidRPr="00566526" w:rsidRDefault="000E13E8" w:rsidP="00FD4F13">
            <w:pPr>
              <w:jc w:val="center"/>
              <w:rPr>
                <w:rFonts w:ascii="Times" w:hAnsi="Times"/>
              </w:rPr>
            </w:pPr>
            <w:r w:rsidRPr="00566526">
              <w:rPr>
                <w:rFonts w:ascii="Times" w:hAnsi="Times"/>
              </w:rPr>
              <w:t>Partially</w:t>
            </w:r>
          </w:p>
          <w:p w14:paraId="21ABD63E"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846C18B"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D7BD41A" w14:textId="77777777" w:rsidR="000E13E8" w:rsidRPr="00566526" w:rsidRDefault="000E13E8" w:rsidP="00FD4F13">
            <w:pPr>
              <w:jc w:val="center"/>
              <w:rPr>
                <w:rFonts w:ascii="Times" w:hAnsi="Times"/>
              </w:rPr>
            </w:pPr>
            <w:r w:rsidRPr="00566526">
              <w:rPr>
                <w:rFonts w:ascii="Times" w:hAnsi="Times"/>
              </w:rPr>
              <w:t xml:space="preserve">Partially </w:t>
            </w:r>
          </w:p>
          <w:p w14:paraId="0284C4C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A7E169B" w14:textId="77777777" w:rsidR="000E13E8" w:rsidRPr="00566526" w:rsidRDefault="000E13E8" w:rsidP="00FD4F13">
            <w:pPr>
              <w:jc w:val="center"/>
              <w:rPr>
                <w:rFonts w:ascii="Times" w:hAnsi="Times"/>
              </w:rPr>
            </w:pPr>
            <w:r w:rsidRPr="00566526">
              <w:rPr>
                <w:rFonts w:ascii="Times" w:hAnsi="Times"/>
              </w:rPr>
              <w:t xml:space="preserve">Strongly </w:t>
            </w:r>
          </w:p>
          <w:p w14:paraId="12360C02" w14:textId="77777777" w:rsidR="000E13E8" w:rsidRPr="00566526" w:rsidRDefault="000E13E8" w:rsidP="00FD4F13">
            <w:pPr>
              <w:jc w:val="center"/>
              <w:rPr>
                <w:rFonts w:ascii="Times" w:hAnsi="Times"/>
              </w:rPr>
            </w:pPr>
            <w:r w:rsidRPr="00566526">
              <w:rPr>
                <w:rFonts w:ascii="Times" w:hAnsi="Times"/>
              </w:rPr>
              <w:t>disagree</w:t>
            </w:r>
          </w:p>
          <w:p w14:paraId="3E776F16" w14:textId="77777777" w:rsidR="000E13E8" w:rsidRPr="00566526" w:rsidRDefault="000E13E8" w:rsidP="00FD4F13">
            <w:pPr>
              <w:jc w:val="center"/>
              <w:rPr>
                <w:rFonts w:ascii="Times" w:hAnsi="Times"/>
              </w:rPr>
            </w:pPr>
          </w:p>
          <w:p w14:paraId="06ED67FA" w14:textId="77777777" w:rsidR="000E13E8" w:rsidRPr="00566526" w:rsidRDefault="000E13E8" w:rsidP="00FD4F13">
            <w:pPr>
              <w:jc w:val="center"/>
              <w:rPr>
                <w:rFonts w:ascii="Times" w:hAnsi="Times"/>
              </w:rPr>
            </w:pPr>
          </w:p>
        </w:tc>
      </w:tr>
    </w:tbl>
    <w:p w14:paraId="7C859BB6" w14:textId="77777777" w:rsidR="000E13E8" w:rsidRDefault="000E13E8" w:rsidP="000E13E8">
      <w:pPr>
        <w:rPr>
          <w:b/>
          <w:bCs/>
          <w:u w:val="single"/>
          <w:lang w:val="en-US"/>
        </w:rPr>
      </w:pPr>
    </w:p>
    <w:p w14:paraId="2CB38224" w14:textId="77777777" w:rsidR="000E13E8" w:rsidRDefault="000E13E8" w:rsidP="000E13E8">
      <w:pPr>
        <w:rPr>
          <w:b/>
          <w:bCs/>
          <w:u w:val="single"/>
          <w:lang w:val="en-US"/>
        </w:rPr>
      </w:pPr>
    </w:p>
    <w:p w14:paraId="22D2476B" w14:textId="42A7D876" w:rsidR="009C4430" w:rsidRPr="00700777" w:rsidRDefault="003F44F0" w:rsidP="009C4430">
      <w:pPr>
        <w:rPr>
          <w:b/>
          <w:bCs/>
          <w:lang w:val="en-US"/>
        </w:rPr>
      </w:pPr>
      <w:r w:rsidRPr="00700777">
        <w:rPr>
          <w:b/>
          <w:bCs/>
          <w:lang w:val="en-US"/>
        </w:rPr>
        <w:lastRenderedPageBreak/>
        <w:t>10.</w:t>
      </w:r>
      <w:r w:rsidRPr="00700777">
        <w:rPr>
          <w:b/>
          <w:bCs/>
          <w:lang w:val="en-US"/>
        </w:rPr>
        <w:tab/>
      </w:r>
      <w:r w:rsidR="000E13E8" w:rsidRPr="00700777">
        <w:rPr>
          <w:b/>
          <w:bCs/>
          <w:lang w:val="en-US"/>
        </w:rPr>
        <w:t>Horizontal Chart</w:t>
      </w:r>
      <w:r w:rsidR="009C4430" w:rsidRPr="00700777">
        <w:rPr>
          <w:b/>
          <w:bCs/>
          <w:lang w:val="en-US"/>
        </w:rPr>
        <w:br/>
      </w:r>
    </w:p>
    <w:p w14:paraId="13425D3C" w14:textId="4DE3CC16" w:rsidR="000355AA" w:rsidRDefault="009C4430" w:rsidP="007F0605">
      <w:pPr>
        <w:jc w:val="both"/>
        <w:rPr>
          <w:rFonts w:ascii="Times" w:hAnsi="Times"/>
          <w:color w:val="1B1E23"/>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w:t>
      </w:r>
      <w:r w:rsidR="000830E6">
        <w:rPr>
          <w:rFonts w:ascii="Times" w:hAnsi="Times"/>
          <w:color w:val="1B1E23"/>
          <w:lang w:val="en-US"/>
        </w:rPr>
        <w:t>Chromatic aberrations are</w:t>
      </w:r>
      <w:r>
        <w:rPr>
          <w:rFonts w:ascii="Times" w:hAnsi="Times"/>
          <w:color w:val="1B1E23"/>
          <w:lang w:val="en-US"/>
        </w:rPr>
        <w:t xml:space="preserve"> represented by </w:t>
      </w:r>
      <w:r w:rsidR="00D91565">
        <w:rPr>
          <w:rFonts w:ascii="Times" w:hAnsi="Times"/>
          <w:color w:val="1B1E23"/>
          <w:lang w:val="en-US"/>
        </w:rPr>
        <w:t xml:space="preserve">the </w:t>
      </w:r>
      <w:r>
        <w:rPr>
          <w:rFonts w:ascii="Times" w:hAnsi="Times"/>
          <w:color w:val="1B1E23"/>
          <w:lang w:val="en-US"/>
        </w:rPr>
        <w:t>colo</w:t>
      </w:r>
      <w:r w:rsidR="00D91565">
        <w:rPr>
          <w:rFonts w:ascii="Times" w:hAnsi="Times"/>
          <w:color w:val="1B1E23"/>
          <w:lang w:val="en-US"/>
        </w:rPr>
        <w:t>r variations</w:t>
      </w:r>
      <w:r>
        <w:rPr>
          <w:rFonts w:ascii="Times" w:hAnsi="Times"/>
          <w:color w:val="1B1E23"/>
          <w:lang w:val="en-US"/>
        </w:rPr>
        <w:t xml:space="preserve"> </w:t>
      </w:r>
      <w:r w:rsidR="00D91565">
        <w:rPr>
          <w:rFonts w:ascii="Times" w:hAnsi="Times"/>
          <w:color w:val="1B1E23"/>
          <w:lang w:val="en-US"/>
        </w:rPr>
        <w:t>over</w:t>
      </w:r>
      <w:r>
        <w:rPr>
          <w:rFonts w:ascii="Times" w:hAnsi="Times"/>
          <w:color w:val="1B1E23"/>
          <w:lang w:val="en-US"/>
        </w:rPr>
        <w:t xml:space="preserve"> the </w:t>
      </w:r>
      <w:r w:rsidR="00D91565">
        <w:rPr>
          <w:rFonts w:ascii="Times" w:hAnsi="Times"/>
          <w:color w:val="1B1E23"/>
          <w:lang w:val="en-US"/>
        </w:rPr>
        <w:t>deep purple</w:t>
      </w:r>
      <w:r>
        <w:rPr>
          <w:rFonts w:ascii="Times" w:hAnsi="Times"/>
          <w:color w:val="1B1E23"/>
          <w:lang w:val="en-US"/>
        </w:rPr>
        <w:t xml:space="preserve"> </w:t>
      </w:r>
      <w:r w:rsidR="00D91565">
        <w:rPr>
          <w:rFonts w:ascii="Times" w:hAnsi="Times"/>
          <w:color w:val="1B1E23"/>
          <w:lang w:val="en-US"/>
        </w:rPr>
        <w:t>color</w:t>
      </w:r>
      <w:r w:rsidR="000830E6">
        <w:rPr>
          <w:rFonts w:ascii="Times" w:hAnsi="Times"/>
          <w:color w:val="1B1E23"/>
          <w:lang w:val="en-US"/>
        </w:rPr>
        <w:t xml:space="preserve"> for each country from left to right.</w:t>
      </w:r>
    </w:p>
    <w:p w14:paraId="37193492" w14:textId="4D5AD848" w:rsidR="0024773D" w:rsidRPr="00AF4058" w:rsidRDefault="0024773D" w:rsidP="007F0605">
      <w:pPr>
        <w:jc w:val="both"/>
        <w:rPr>
          <w:b/>
          <w:bCs/>
          <w:u w:val="single"/>
          <w:lang w:val="en-US"/>
        </w:rPr>
      </w:pPr>
      <w:r w:rsidRPr="0024773D">
        <w:rPr>
          <w:b/>
          <w:bCs/>
          <w:noProof/>
          <w:lang w:val="en-US"/>
        </w:rPr>
        <w:drawing>
          <wp:inline distT="0" distB="0" distL="0" distR="0" wp14:anchorId="312810C2" wp14:editId="1E396F0F">
            <wp:extent cx="5731510" cy="4418175"/>
            <wp:effectExtent l="0" t="0" r="0" b="1905"/>
            <wp:docPr id="110" name="Picture 110"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docume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4639" cy="4443713"/>
                    </a:xfrm>
                    <a:prstGeom prst="rect">
                      <a:avLst/>
                    </a:prstGeom>
                  </pic:spPr>
                </pic:pic>
              </a:graphicData>
            </a:graphic>
          </wp:inline>
        </w:drawing>
      </w:r>
    </w:p>
    <w:p w14:paraId="3FD9501E" w14:textId="2E73F01D" w:rsidR="000E13E8" w:rsidRPr="00622304" w:rsidRDefault="000E13E8" w:rsidP="00622304">
      <w:pPr>
        <w:jc w:val="center"/>
        <w:rPr>
          <w:b/>
          <w:bCs/>
          <w:u w:val="single"/>
          <w:lang w:val="en-US"/>
        </w:rPr>
      </w:pPr>
      <w:r>
        <w:rPr>
          <w:b/>
          <w:bCs/>
          <w:u w:val="single"/>
          <w:lang w:val="en-US"/>
        </w:rPr>
        <w:br/>
      </w:r>
      <w:r w:rsidRPr="003771DD">
        <w:rPr>
          <w:lang w:val="en-US"/>
        </w:rPr>
        <w:t>Figure-</w:t>
      </w:r>
      <w:r>
        <w:rPr>
          <w:lang w:val="en-US"/>
        </w:rPr>
        <w:t>8</w:t>
      </w:r>
      <w:r w:rsidRPr="003771DD">
        <w:rPr>
          <w:lang w:val="en-US"/>
        </w:rPr>
        <w:t xml:space="preserve">: </w:t>
      </w:r>
      <w:r w:rsidR="00986D97">
        <w:rPr>
          <w:lang w:val="en-US"/>
        </w:rPr>
        <w:t>Horizontal</w:t>
      </w:r>
      <w:r w:rsidRPr="003771DD">
        <w:rPr>
          <w:lang w:val="en-US"/>
        </w:rPr>
        <w:t xml:space="preserve"> Chart</w:t>
      </w:r>
      <w:r w:rsidR="0058777D">
        <w:rPr>
          <w:lang w:val="en-US"/>
        </w:rPr>
        <w:t xml:space="preserve"> (partial due to space issue)</w:t>
      </w:r>
    </w:p>
    <w:p w14:paraId="33693DB6" w14:textId="50954C2B" w:rsidR="000E13E8" w:rsidRPr="00FF6D67" w:rsidRDefault="00C710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6771437C" w14:textId="661DD56A"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Belarus</w:t>
      </w:r>
      <w:r w:rsidR="000E13E8" w:rsidRPr="00B80300">
        <w:rPr>
          <w:rFonts w:ascii="Times" w:hAnsi="Times" w:cs="Calibri"/>
        </w:rPr>
        <w:t xml:space="preserve"> </w:t>
      </w:r>
      <w:r w:rsidR="00D43E8F">
        <w:rPr>
          <w:rFonts w:ascii="Times" w:hAnsi="Times" w:cs="Calibri"/>
        </w:rPr>
        <w:t>shows</w:t>
      </w:r>
      <w:r w:rsidR="000E13E8" w:rsidRPr="00B80300">
        <w:rPr>
          <w:rFonts w:ascii="Times" w:hAnsi="Times" w:cs="Calibri"/>
        </w:rPr>
        <w:t xml:space="preserve"> maximum </w:t>
      </w:r>
      <w:r>
        <w:rPr>
          <w:rFonts w:ascii="Times" w:hAnsi="Times" w:cs="Calibri"/>
        </w:rPr>
        <w:t xml:space="preserve">chromatic </w:t>
      </w:r>
      <w:r w:rsidR="000E13E8" w:rsidRPr="00B80300">
        <w:rPr>
          <w:rFonts w:ascii="Times" w:hAnsi="Times" w:cs="Calibri"/>
        </w:rPr>
        <w:t>aberration/uncertainty</w:t>
      </w:r>
      <w:r>
        <w:rPr>
          <w:rFonts w:ascii="Times" w:hAnsi="Times" w:cs="Calibri"/>
        </w:rPr>
        <w:t xml:space="preserve"> throughout the time.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6000" behindDoc="0" locked="0" layoutInCell="1" allowOverlap="1" wp14:anchorId="0BA38625" wp14:editId="7AFF7AA1">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F12ED" id="Group 491" o:spid="_x0000_s1026" style="position:absolute;margin-left:28.2pt;margin-top:3pt;width:387.7pt;height:13.8pt;z-index:2517760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D4BD5AB"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Nepal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w:t>
      </w:r>
      <w:r>
        <w:rPr>
          <w:rFonts w:ascii="Times" w:hAnsi="Times" w:cs="Calibri"/>
        </w:rPr>
        <w:t>lower chromatic aberration in terms of number of counts.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8048" behindDoc="0" locked="0" layoutInCell="1" allowOverlap="1" wp14:anchorId="022DBB44" wp14:editId="36107B29">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7084C" id="Group 497" o:spid="_x0000_s1026" style="position:absolute;margin-left:27.45pt;margin-top:3.65pt;width:387.7pt;height:13.8pt;z-index:2517780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1AgyAMAAJM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5F75AC"/>
    <w:multiLevelType w:val="multilevel"/>
    <w:tmpl w:val="186E82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CA0A3A"/>
    <w:multiLevelType w:val="hybridMultilevel"/>
    <w:tmpl w:val="308CD0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26124721"/>
    <w:multiLevelType w:val="multilevel"/>
    <w:tmpl w:val="F1945FC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9"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0"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47A24C84"/>
    <w:multiLevelType w:val="multilevel"/>
    <w:tmpl w:val="17A8DB4E"/>
    <w:lvl w:ilvl="0">
      <w:start w:val="1"/>
      <w:numFmt w:val="decimal"/>
      <w:lvlText w:val="%1."/>
      <w:lvlJc w:val="left"/>
      <w:pPr>
        <w:ind w:left="360" w:hanging="360"/>
      </w:pPr>
      <w:rPr>
        <w:rFonts w:hint="default"/>
        <w:u w:val="single"/>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7"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7"/>
  </w:num>
  <w:num w:numId="3">
    <w:abstractNumId w:val="3"/>
  </w:num>
  <w:num w:numId="4">
    <w:abstractNumId w:val="19"/>
  </w:num>
  <w:num w:numId="5">
    <w:abstractNumId w:val="14"/>
  </w:num>
  <w:num w:numId="6">
    <w:abstractNumId w:val="16"/>
  </w:num>
  <w:num w:numId="7">
    <w:abstractNumId w:val="9"/>
  </w:num>
  <w:num w:numId="8">
    <w:abstractNumId w:val="15"/>
  </w:num>
  <w:num w:numId="9">
    <w:abstractNumId w:val="13"/>
  </w:num>
  <w:num w:numId="10">
    <w:abstractNumId w:val="23"/>
  </w:num>
  <w:num w:numId="11">
    <w:abstractNumId w:val="24"/>
  </w:num>
  <w:num w:numId="12">
    <w:abstractNumId w:val="22"/>
  </w:num>
  <w:num w:numId="13">
    <w:abstractNumId w:val="10"/>
  </w:num>
  <w:num w:numId="14">
    <w:abstractNumId w:val="20"/>
  </w:num>
  <w:num w:numId="15">
    <w:abstractNumId w:val="8"/>
  </w:num>
  <w:num w:numId="16">
    <w:abstractNumId w:val="6"/>
  </w:num>
  <w:num w:numId="17">
    <w:abstractNumId w:val="21"/>
  </w:num>
  <w:num w:numId="18">
    <w:abstractNumId w:val="7"/>
  </w:num>
  <w:num w:numId="19">
    <w:abstractNumId w:val="0"/>
  </w:num>
  <w:num w:numId="20">
    <w:abstractNumId w:val="11"/>
  </w:num>
  <w:num w:numId="21">
    <w:abstractNumId w:val="18"/>
  </w:num>
  <w:num w:numId="22">
    <w:abstractNumId w:val="12"/>
  </w:num>
  <w:num w:numId="23">
    <w:abstractNumId w:val="1"/>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24412"/>
    <w:rsid w:val="0003007A"/>
    <w:rsid w:val="000355AA"/>
    <w:rsid w:val="0004454D"/>
    <w:rsid w:val="000512F4"/>
    <w:rsid w:val="000538FD"/>
    <w:rsid w:val="00065515"/>
    <w:rsid w:val="000673F2"/>
    <w:rsid w:val="00071E54"/>
    <w:rsid w:val="00074296"/>
    <w:rsid w:val="00081D30"/>
    <w:rsid w:val="000830E6"/>
    <w:rsid w:val="000C3864"/>
    <w:rsid w:val="000D08A0"/>
    <w:rsid w:val="000D3D18"/>
    <w:rsid w:val="000D4B44"/>
    <w:rsid w:val="000E13E8"/>
    <w:rsid w:val="000F7D93"/>
    <w:rsid w:val="0010150F"/>
    <w:rsid w:val="001105E0"/>
    <w:rsid w:val="00111322"/>
    <w:rsid w:val="00162D14"/>
    <w:rsid w:val="00176093"/>
    <w:rsid w:val="00190B8A"/>
    <w:rsid w:val="00194438"/>
    <w:rsid w:val="001A3308"/>
    <w:rsid w:val="001A5A4D"/>
    <w:rsid w:val="001C6194"/>
    <w:rsid w:val="001D56C8"/>
    <w:rsid w:val="001D79FD"/>
    <w:rsid w:val="001D7CFF"/>
    <w:rsid w:val="001F0547"/>
    <w:rsid w:val="001F7D61"/>
    <w:rsid w:val="00202BEB"/>
    <w:rsid w:val="00204E19"/>
    <w:rsid w:val="00216B80"/>
    <w:rsid w:val="00216DF3"/>
    <w:rsid w:val="002273B3"/>
    <w:rsid w:val="00242C83"/>
    <w:rsid w:val="00243955"/>
    <w:rsid w:val="0024773D"/>
    <w:rsid w:val="00252610"/>
    <w:rsid w:val="002539C6"/>
    <w:rsid w:val="00271B40"/>
    <w:rsid w:val="0027275A"/>
    <w:rsid w:val="002914A9"/>
    <w:rsid w:val="00293C3A"/>
    <w:rsid w:val="002A35D3"/>
    <w:rsid w:val="002C14BD"/>
    <w:rsid w:val="002E29FF"/>
    <w:rsid w:val="003040D0"/>
    <w:rsid w:val="003223B5"/>
    <w:rsid w:val="0033100D"/>
    <w:rsid w:val="003374F1"/>
    <w:rsid w:val="0037220A"/>
    <w:rsid w:val="00376968"/>
    <w:rsid w:val="0038764C"/>
    <w:rsid w:val="0039225B"/>
    <w:rsid w:val="003A61DB"/>
    <w:rsid w:val="003B2A21"/>
    <w:rsid w:val="003B69FD"/>
    <w:rsid w:val="003D243E"/>
    <w:rsid w:val="003D3637"/>
    <w:rsid w:val="003F44F0"/>
    <w:rsid w:val="003F69FF"/>
    <w:rsid w:val="003F6A58"/>
    <w:rsid w:val="004019F6"/>
    <w:rsid w:val="0040216A"/>
    <w:rsid w:val="00414C1D"/>
    <w:rsid w:val="0041676D"/>
    <w:rsid w:val="00416D6B"/>
    <w:rsid w:val="00473AEC"/>
    <w:rsid w:val="0048270B"/>
    <w:rsid w:val="004977D6"/>
    <w:rsid w:val="00497F0A"/>
    <w:rsid w:val="004C3890"/>
    <w:rsid w:val="004C7F37"/>
    <w:rsid w:val="004E06A0"/>
    <w:rsid w:val="004E776C"/>
    <w:rsid w:val="004F3C45"/>
    <w:rsid w:val="004F5B17"/>
    <w:rsid w:val="005057EC"/>
    <w:rsid w:val="00510648"/>
    <w:rsid w:val="005261EF"/>
    <w:rsid w:val="00550784"/>
    <w:rsid w:val="0057373A"/>
    <w:rsid w:val="0057711E"/>
    <w:rsid w:val="00577403"/>
    <w:rsid w:val="00585C5E"/>
    <w:rsid w:val="0058777D"/>
    <w:rsid w:val="005C2F89"/>
    <w:rsid w:val="005E570E"/>
    <w:rsid w:val="005F50EB"/>
    <w:rsid w:val="00607D99"/>
    <w:rsid w:val="00611919"/>
    <w:rsid w:val="00620468"/>
    <w:rsid w:val="00622304"/>
    <w:rsid w:val="00655D4C"/>
    <w:rsid w:val="006727F0"/>
    <w:rsid w:val="00677BF1"/>
    <w:rsid w:val="00684B71"/>
    <w:rsid w:val="006865C4"/>
    <w:rsid w:val="006922A0"/>
    <w:rsid w:val="006A0AC4"/>
    <w:rsid w:val="006A140A"/>
    <w:rsid w:val="006A1A84"/>
    <w:rsid w:val="006C408F"/>
    <w:rsid w:val="006E1559"/>
    <w:rsid w:val="006E2B9F"/>
    <w:rsid w:val="006E4EB7"/>
    <w:rsid w:val="006F6F81"/>
    <w:rsid w:val="00700777"/>
    <w:rsid w:val="00700DEF"/>
    <w:rsid w:val="00703ECB"/>
    <w:rsid w:val="00707AED"/>
    <w:rsid w:val="00715161"/>
    <w:rsid w:val="0073057B"/>
    <w:rsid w:val="00740D1F"/>
    <w:rsid w:val="00761420"/>
    <w:rsid w:val="00762D3D"/>
    <w:rsid w:val="00766365"/>
    <w:rsid w:val="00781187"/>
    <w:rsid w:val="007876CB"/>
    <w:rsid w:val="007961D3"/>
    <w:rsid w:val="00797A2B"/>
    <w:rsid w:val="007D7937"/>
    <w:rsid w:val="007E02B0"/>
    <w:rsid w:val="007F0605"/>
    <w:rsid w:val="00822349"/>
    <w:rsid w:val="00830C45"/>
    <w:rsid w:val="00833371"/>
    <w:rsid w:val="00833482"/>
    <w:rsid w:val="00836170"/>
    <w:rsid w:val="00855BF9"/>
    <w:rsid w:val="00863055"/>
    <w:rsid w:val="00880D74"/>
    <w:rsid w:val="008F7447"/>
    <w:rsid w:val="00910A3F"/>
    <w:rsid w:val="00914913"/>
    <w:rsid w:val="0092195A"/>
    <w:rsid w:val="009273BA"/>
    <w:rsid w:val="00946B7C"/>
    <w:rsid w:val="00951340"/>
    <w:rsid w:val="00952A3D"/>
    <w:rsid w:val="00957326"/>
    <w:rsid w:val="00970CD6"/>
    <w:rsid w:val="00970E5E"/>
    <w:rsid w:val="0097263E"/>
    <w:rsid w:val="00980E12"/>
    <w:rsid w:val="0098643A"/>
    <w:rsid w:val="00986D97"/>
    <w:rsid w:val="009A5CF9"/>
    <w:rsid w:val="009C4430"/>
    <w:rsid w:val="009C4BBD"/>
    <w:rsid w:val="009E2A6B"/>
    <w:rsid w:val="009F2865"/>
    <w:rsid w:val="009F7198"/>
    <w:rsid w:val="00A316A3"/>
    <w:rsid w:val="00A3177C"/>
    <w:rsid w:val="00A31D71"/>
    <w:rsid w:val="00A423B3"/>
    <w:rsid w:val="00A452D4"/>
    <w:rsid w:val="00A66539"/>
    <w:rsid w:val="00A72AA0"/>
    <w:rsid w:val="00A86E93"/>
    <w:rsid w:val="00AA15F0"/>
    <w:rsid w:val="00AA229D"/>
    <w:rsid w:val="00AB6F25"/>
    <w:rsid w:val="00AC461B"/>
    <w:rsid w:val="00B03557"/>
    <w:rsid w:val="00B15482"/>
    <w:rsid w:val="00B22BA3"/>
    <w:rsid w:val="00B35463"/>
    <w:rsid w:val="00B40B2D"/>
    <w:rsid w:val="00B740F4"/>
    <w:rsid w:val="00B80300"/>
    <w:rsid w:val="00B92273"/>
    <w:rsid w:val="00B9729D"/>
    <w:rsid w:val="00BA3772"/>
    <w:rsid w:val="00BB442E"/>
    <w:rsid w:val="00BC7C73"/>
    <w:rsid w:val="00C1007F"/>
    <w:rsid w:val="00C115B7"/>
    <w:rsid w:val="00C1369A"/>
    <w:rsid w:val="00C20F35"/>
    <w:rsid w:val="00C246C9"/>
    <w:rsid w:val="00C24A6F"/>
    <w:rsid w:val="00C24B00"/>
    <w:rsid w:val="00C34114"/>
    <w:rsid w:val="00C36170"/>
    <w:rsid w:val="00C61DAB"/>
    <w:rsid w:val="00C710BB"/>
    <w:rsid w:val="00CA2DDE"/>
    <w:rsid w:val="00CA52C7"/>
    <w:rsid w:val="00CB6C09"/>
    <w:rsid w:val="00CD3BED"/>
    <w:rsid w:val="00CE75EF"/>
    <w:rsid w:val="00CE7CB1"/>
    <w:rsid w:val="00D212D9"/>
    <w:rsid w:val="00D352C4"/>
    <w:rsid w:val="00D43E8F"/>
    <w:rsid w:val="00D512C2"/>
    <w:rsid w:val="00D571F5"/>
    <w:rsid w:val="00D9080A"/>
    <w:rsid w:val="00D91565"/>
    <w:rsid w:val="00DA1735"/>
    <w:rsid w:val="00DA197B"/>
    <w:rsid w:val="00DE1436"/>
    <w:rsid w:val="00E17A97"/>
    <w:rsid w:val="00E41CD3"/>
    <w:rsid w:val="00E611BB"/>
    <w:rsid w:val="00E80EE6"/>
    <w:rsid w:val="00E905D1"/>
    <w:rsid w:val="00EB40BE"/>
    <w:rsid w:val="00EB4D1C"/>
    <w:rsid w:val="00ED0B66"/>
    <w:rsid w:val="00EF3B05"/>
    <w:rsid w:val="00EF411A"/>
    <w:rsid w:val="00F007A9"/>
    <w:rsid w:val="00F02F3D"/>
    <w:rsid w:val="00F12063"/>
    <w:rsid w:val="00F26D11"/>
    <w:rsid w:val="00F460A0"/>
    <w:rsid w:val="00F468B3"/>
    <w:rsid w:val="00F50240"/>
    <w:rsid w:val="00F5555B"/>
    <w:rsid w:val="00F60A2C"/>
    <w:rsid w:val="00F65973"/>
    <w:rsid w:val="00F731D3"/>
    <w:rsid w:val="00F81091"/>
    <w:rsid w:val="00F9045C"/>
    <w:rsid w:val="00F9187A"/>
    <w:rsid w:val="00F9256E"/>
    <w:rsid w:val="00FB057D"/>
    <w:rsid w:val="00FF1C99"/>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TotalTime>
  <Pages>19</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230</cp:revision>
  <dcterms:created xsi:type="dcterms:W3CDTF">2021-11-02T11:25:00Z</dcterms:created>
  <dcterms:modified xsi:type="dcterms:W3CDTF">2021-12-16T04:03:00Z</dcterms:modified>
</cp:coreProperties>
</file>